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FA0684" w:rsidTr="00AD26E4">
        <w:trPr>
          <w:trHeight w:val="903"/>
          <w:tblCellSpacing w:w="15" w:type="dxa"/>
        </w:trPr>
        <w:tc>
          <w:tcPr>
            <w:tcW w:w="143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684" w:rsidRDefault="00FA0684" w:rsidP="00650176">
            <w:pPr>
              <w:ind w:left="-232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Registar ostalih ugovora</w:t>
            </w:r>
            <w:r w:rsidR="00650176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 w:rsidR="00F1118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Općine Štrigova 2022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 godina</w:t>
            </w:r>
          </w:p>
        </w:tc>
      </w:tr>
    </w:tbl>
    <w:tbl>
      <w:tblPr>
        <w:tblStyle w:val="TableNormal1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126"/>
        <w:gridCol w:w="3100"/>
        <w:gridCol w:w="2354"/>
        <w:gridCol w:w="1666"/>
        <w:gridCol w:w="1678"/>
        <w:gridCol w:w="1673"/>
        <w:gridCol w:w="1421"/>
      </w:tblGrid>
      <w:tr w:rsidR="001A3013" w:rsidTr="00555C13">
        <w:trPr>
          <w:trHeight w:val="390"/>
        </w:trPr>
        <w:tc>
          <w:tcPr>
            <w:tcW w:w="1469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147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MJESTO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ČUVANJA</w:t>
            </w:r>
          </w:p>
        </w:tc>
        <w:tc>
          <w:tcPr>
            <w:tcW w:w="1126" w:type="dxa"/>
            <w:shd w:val="clear" w:color="auto" w:fill="FBD4B3"/>
          </w:tcPr>
          <w:p w:rsidR="001A3013" w:rsidRDefault="00FA0684">
            <w:pPr>
              <w:pStyle w:val="TableParagraph"/>
              <w:spacing w:before="8"/>
              <w:ind w:left="313"/>
              <w:rPr>
                <w:b/>
                <w:sz w:val="15"/>
              </w:rPr>
            </w:pPr>
            <w:r>
              <w:rPr>
                <w:b/>
                <w:sz w:val="15"/>
              </w:rPr>
              <w:t>DATUM</w:t>
            </w:r>
          </w:p>
          <w:p w:rsidR="001A3013" w:rsidRDefault="00FA0684">
            <w:pPr>
              <w:pStyle w:val="TableParagraph"/>
              <w:spacing w:before="2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UGOVORA</w:t>
            </w:r>
          </w:p>
        </w:tc>
        <w:tc>
          <w:tcPr>
            <w:tcW w:w="3100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33" w:righ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NAZIV</w:t>
            </w:r>
          </w:p>
        </w:tc>
        <w:tc>
          <w:tcPr>
            <w:tcW w:w="2354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533"/>
              <w:rPr>
                <w:b/>
                <w:sz w:val="15"/>
              </w:rPr>
            </w:pPr>
            <w:r>
              <w:rPr>
                <w:b/>
                <w:sz w:val="15"/>
              </w:rPr>
              <w:t>UGOVORNE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STRANE</w:t>
            </w:r>
          </w:p>
        </w:tc>
        <w:tc>
          <w:tcPr>
            <w:tcW w:w="1666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214" w:right="1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KLASA</w:t>
            </w:r>
            <w:r w:rsidR="00F11181">
              <w:rPr>
                <w:b/>
                <w:sz w:val="15"/>
              </w:rPr>
              <w:t>/BROJ</w:t>
            </w:r>
          </w:p>
        </w:tc>
        <w:tc>
          <w:tcPr>
            <w:tcW w:w="1678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105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URUDŽBENI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BROJ</w:t>
            </w:r>
          </w:p>
        </w:tc>
        <w:tc>
          <w:tcPr>
            <w:tcW w:w="1673" w:type="dxa"/>
            <w:shd w:val="clear" w:color="auto" w:fill="FBD4B3"/>
          </w:tcPr>
          <w:p w:rsidR="001A3013" w:rsidRDefault="00FA0684">
            <w:pPr>
              <w:pStyle w:val="TableParagraph"/>
              <w:spacing w:before="8"/>
              <w:ind w:left="40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IZNOS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UGOVORA</w:t>
            </w:r>
          </w:p>
          <w:p w:rsidR="001A3013" w:rsidRDefault="00FA0684">
            <w:pPr>
              <w:pStyle w:val="TableParagraph"/>
              <w:spacing w:before="21" w:line="159" w:lineRule="exact"/>
              <w:ind w:left="41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(kn)</w:t>
            </w:r>
          </w:p>
        </w:tc>
        <w:tc>
          <w:tcPr>
            <w:tcW w:w="1421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20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TRAJANJE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UGOVORA</w:t>
            </w:r>
          </w:p>
        </w:tc>
      </w:tr>
      <w:tr w:rsidR="00F11181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199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4.1.2022.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izvršenju poslova i zadaća iz područja sustava civilne zaštite</w:t>
            </w:r>
          </w:p>
        </w:tc>
        <w:tc>
          <w:tcPr>
            <w:tcW w:w="2354" w:type="dxa"/>
            <w:shd w:val="clear" w:color="auto" w:fill="FFFFFF" w:themeFill="background1"/>
          </w:tcPr>
          <w:p w:rsidR="00F11181" w:rsidRPr="00667501" w:rsidRDefault="00F11181" w:rsidP="00F11181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667501">
              <w:rPr>
                <w:sz w:val="16"/>
                <w:szCs w:val="16"/>
              </w:rPr>
              <w:t>DEFENSOR</w:t>
            </w:r>
          </w:p>
          <w:p w:rsidR="00F11181" w:rsidRPr="00667501" w:rsidRDefault="00F11181" w:rsidP="00F1118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Zagrebačka 71, Varaždin</w:t>
            </w:r>
          </w:p>
          <w:p w:rsidR="00F11181" w:rsidRPr="00667501" w:rsidRDefault="00F11181" w:rsidP="00F1118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37596493956</w:t>
            </w:r>
          </w:p>
        </w:tc>
        <w:tc>
          <w:tcPr>
            <w:tcW w:w="1666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833-02/22-01/1</w:t>
            </w:r>
          </w:p>
        </w:tc>
        <w:tc>
          <w:tcPr>
            <w:tcW w:w="1678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2109/18-02/1-22/1</w:t>
            </w:r>
          </w:p>
        </w:tc>
        <w:tc>
          <w:tcPr>
            <w:tcW w:w="1673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1.250,00 MJESEČNO</w:t>
            </w:r>
          </w:p>
        </w:tc>
        <w:tc>
          <w:tcPr>
            <w:tcW w:w="1421" w:type="dxa"/>
            <w:shd w:val="clear" w:color="auto" w:fill="FFFFFF" w:themeFill="background1"/>
          </w:tcPr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</w:p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TOKOM 2022. </w:t>
            </w:r>
          </w:p>
        </w:tc>
      </w:tr>
      <w:tr w:rsidR="00F11181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199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14.1.2022.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2C7F58" w:rsidRDefault="002C7F58" w:rsidP="00F11181">
            <w:pPr>
              <w:pStyle w:val="TableParagraph"/>
              <w:ind w:right="19"/>
              <w:jc w:val="center"/>
              <w:rPr>
                <w:sz w:val="16"/>
                <w:szCs w:val="16"/>
              </w:rPr>
            </w:pPr>
          </w:p>
          <w:p w:rsidR="00F11181" w:rsidRDefault="00F11181" w:rsidP="00F11181">
            <w:pPr>
              <w:pStyle w:val="TableParagraph"/>
              <w:ind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medijskoj suradnji</w:t>
            </w:r>
          </w:p>
        </w:tc>
        <w:tc>
          <w:tcPr>
            <w:tcW w:w="2354" w:type="dxa"/>
            <w:shd w:val="clear" w:color="auto" w:fill="FFFFFF" w:themeFill="background1"/>
          </w:tcPr>
          <w:p w:rsidR="00F11181" w:rsidRPr="00667501" w:rsidRDefault="00F11181" w:rsidP="00F11181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Media</w:t>
            </w:r>
            <w:r w:rsidRPr="00667501">
              <w:rPr>
                <w:spacing w:val="9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novine</w:t>
            </w:r>
            <w:r w:rsidRPr="00667501">
              <w:rPr>
                <w:spacing w:val="7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d.o.o.,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Kralja</w:t>
            </w:r>
            <w:r w:rsidRPr="00667501">
              <w:rPr>
                <w:spacing w:val="-31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Tomislava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2,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Čakovec</w:t>
            </w:r>
          </w:p>
          <w:p w:rsidR="00F11181" w:rsidRDefault="00F11181" w:rsidP="00F11181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OIB </w:t>
            </w:r>
            <w:r w:rsidRPr="00667501">
              <w:rPr>
                <w:sz w:val="16"/>
                <w:szCs w:val="16"/>
              </w:rPr>
              <w:t>37268927073</w:t>
            </w:r>
          </w:p>
        </w:tc>
        <w:tc>
          <w:tcPr>
            <w:tcW w:w="1666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33/22</w:t>
            </w:r>
          </w:p>
        </w:tc>
        <w:tc>
          <w:tcPr>
            <w:tcW w:w="1678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15.000,00 </w:t>
            </w:r>
          </w:p>
        </w:tc>
        <w:tc>
          <w:tcPr>
            <w:tcW w:w="1421" w:type="dxa"/>
            <w:shd w:val="clear" w:color="auto" w:fill="FFFFFF" w:themeFill="background1"/>
          </w:tcPr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</w:p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2022.</w:t>
            </w:r>
          </w:p>
        </w:tc>
      </w:tr>
      <w:tr w:rsidR="00F11181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11181" w:rsidRPr="00422452" w:rsidRDefault="00F11181" w:rsidP="00F11181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left="199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18.1.2022.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F11181" w:rsidRPr="00422452" w:rsidRDefault="00F11181" w:rsidP="00F11181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F11181" w:rsidRPr="00422452" w:rsidRDefault="00F11181" w:rsidP="00F11181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</w:t>
            </w:r>
            <w:r w:rsidRPr="00422452">
              <w:rPr>
                <w:spacing w:val="8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o</w:t>
            </w:r>
            <w:r w:rsidRPr="00422452">
              <w:rPr>
                <w:spacing w:val="8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poslovnoj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suradnji</w:t>
            </w:r>
          </w:p>
        </w:tc>
        <w:tc>
          <w:tcPr>
            <w:tcW w:w="2354" w:type="dxa"/>
            <w:shd w:val="clear" w:color="auto" w:fill="FFFFFF" w:themeFill="background1"/>
          </w:tcPr>
          <w:p w:rsidR="00F11181" w:rsidRPr="00667501" w:rsidRDefault="00F11181" w:rsidP="00F11181">
            <w:pPr>
              <w:pStyle w:val="TableParagraph"/>
              <w:spacing w:before="8" w:line="266" w:lineRule="auto"/>
              <w:ind w:left="120" w:right="104" w:hanging="1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List Međimurje d.o.o.,</w:t>
            </w:r>
            <w:r w:rsidRPr="00667501">
              <w:rPr>
                <w:spacing w:val="1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Zrinskofrankopanska</w:t>
            </w:r>
            <w:r w:rsidRPr="00667501">
              <w:rPr>
                <w:spacing w:val="18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10,</w:t>
            </w:r>
            <w:r w:rsidRPr="00667501">
              <w:rPr>
                <w:spacing w:val="19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ČK,</w:t>
            </w:r>
          </w:p>
          <w:p w:rsidR="00F11181" w:rsidRPr="00667501" w:rsidRDefault="00F11181" w:rsidP="00F1118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</w:t>
            </w:r>
            <w:r w:rsidRPr="00667501">
              <w:rPr>
                <w:spacing w:val="1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66702054193</w:t>
            </w:r>
          </w:p>
        </w:tc>
        <w:tc>
          <w:tcPr>
            <w:tcW w:w="1666" w:type="dxa"/>
            <w:shd w:val="clear" w:color="auto" w:fill="FFFFFF" w:themeFill="background1"/>
          </w:tcPr>
          <w:p w:rsidR="00F11181" w:rsidRPr="00D41223" w:rsidRDefault="00F11181" w:rsidP="00F1118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F11181" w:rsidRPr="00D41223" w:rsidRDefault="00F11181" w:rsidP="00F1118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38/ep/22</w:t>
            </w:r>
          </w:p>
        </w:tc>
        <w:tc>
          <w:tcPr>
            <w:tcW w:w="1678" w:type="dxa"/>
            <w:shd w:val="clear" w:color="auto" w:fill="FFFFFF" w:themeFill="background1"/>
          </w:tcPr>
          <w:p w:rsidR="00F11181" w:rsidRPr="00D41223" w:rsidRDefault="00F11181" w:rsidP="00F1118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F11181" w:rsidRPr="00D41223" w:rsidRDefault="00F11181" w:rsidP="00F1118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N/P</w:t>
            </w:r>
          </w:p>
        </w:tc>
        <w:tc>
          <w:tcPr>
            <w:tcW w:w="1673" w:type="dxa"/>
            <w:shd w:val="clear" w:color="auto" w:fill="FFFFFF" w:themeFill="background1"/>
          </w:tcPr>
          <w:p w:rsidR="00F11181" w:rsidRDefault="00F11181" w:rsidP="00F11181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F11181" w:rsidRDefault="00F11181" w:rsidP="00F11181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11.250,00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F11181" w:rsidRDefault="00F11181" w:rsidP="00F11181">
            <w:pPr>
              <w:jc w:val="center"/>
              <w:rPr>
                <w:sz w:val="16"/>
                <w:szCs w:val="16"/>
              </w:rPr>
            </w:pPr>
          </w:p>
          <w:p w:rsidR="00F11181" w:rsidRPr="00114503" w:rsidRDefault="00F11181" w:rsidP="00F11181">
            <w:pPr>
              <w:jc w:val="center"/>
              <w:rPr>
                <w:sz w:val="16"/>
                <w:szCs w:val="16"/>
              </w:rPr>
            </w:pPr>
            <w:r w:rsidRPr="00114503">
              <w:rPr>
                <w:sz w:val="16"/>
                <w:szCs w:val="16"/>
              </w:rPr>
              <w:t>TOKOM 202</w:t>
            </w:r>
            <w:r>
              <w:rPr>
                <w:sz w:val="16"/>
                <w:szCs w:val="16"/>
              </w:rPr>
              <w:t>2.</w:t>
            </w:r>
          </w:p>
        </w:tc>
      </w:tr>
      <w:tr w:rsidR="00891020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91020" w:rsidRPr="00422452" w:rsidRDefault="00891020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891020" w:rsidRPr="00DA4307" w:rsidRDefault="00891020" w:rsidP="00D8377E">
            <w:pPr>
              <w:pStyle w:val="TableParagraph"/>
              <w:ind w:left="199"/>
              <w:rPr>
                <w:sz w:val="16"/>
                <w:szCs w:val="16"/>
              </w:rPr>
            </w:pPr>
          </w:p>
          <w:p w:rsidR="00891020" w:rsidRPr="00DA4307" w:rsidRDefault="00891020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31.1.2022</w:t>
            </w:r>
            <w:r w:rsidRPr="00DA4307">
              <w:rPr>
                <w:sz w:val="16"/>
                <w:szCs w:val="16"/>
              </w:rPr>
              <w:t>.</w:t>
            </w:r>
          </w:p>
        </w:tc>
        <w:tc>
          <w:tcPr>
            <w:tcW w:w="3100" w:type="dxa"/>
            <w:shd w:val="clear" w:color="auto" w:fill="FFFFFF" w:themeFill="background1"/>
          </w:tcPr>
          <w:p w:rsidR="00891020" w:rsidRPr="00DA4307" w:rsidRDefault="00891020" w:rsidP="00D8377E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Sporazum o suradnji u provođenju međunarodnog programa EKO škole u TH</w:t>
            </w:r>
          </w:p>
        </w:tc>
        <w:tc>
          <w:tcPr>
            <w:tcW w:w="2354" w:type="dxa"/>
            <w:shd w:val="clear" w:color="auto" w:fill="FFFFFF" w:themeFill="background1"/>
          </w:tcPr>
          <w:p w:rsidR="00891020" w:rsidRPr="00667501" w:rsidRDefault="00891020" w:rsidP="00D8377E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UDRUGA LIJEPA NAŠA</w:t>
            </w:r>
          </w:p>
          <w:p w:rsidR="00891020" w:rsidRPr="00667501" w:rsidRDefault="00891020" w:rsidP="00D8377E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Heinzelova 6/II, Zagreb</w:t>
            </w:r>
          </w:p>
          <w:p w:rsidR="00891020" w:rsidRPr="00667501" w:rsidRDefault="00891020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38798315529</w:t>
            </w:r>
          </w:p>
        </w:tc>
        <w:tc>
          <w:tcPr>
            <w:tcW w:w="1666" w:type="dxa"/>
            <w:shd w:val="clear" w:color="auto" w:fill="FFFFFF" w:themeFill="background1"/>
          </w:tcPr>
          <w:p w:rsidR="00891020" w:rsidRPr="00DA4307" w:rsidRDefault="00891020" w:rsidP="00D8377E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891020" w:rsidRPr="00DA4307" w:rsidRDefault="00891020" w:rsidP="00D8377E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EŠ 44/2022</w:t>
            </w:r>
          </w:p>
        </w:tc>
        <w:tc>
          <w:tcPr>
            <w:tcW w:w="1678" w:type="dxa"/>
            <w:shd w:val="clear" w:color="auto" w:fill="FFFFFF" w:themeFill="background1"/>
          </w:tcPr>
          <w:p w:rsidR="00891020" w:rsidRPr="00DA4307" w:rsidRDefault="00891020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891020" w:rsidRPr="00DA4307" w:rsidRDefault="00891020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N/P</w:t>
            </w:r>
          </w:p>
        </w:tc>
        <w:tc>
          <w:tcPr>
            <w:tcW w:w="1673" w:type="dxa"/>
            <w:shd w:val="clear" w:color="auto" w:fill="FFFFFF" w:themeFill="background1"/>
          </w:tcPr>
          <w:p w:rsidR="00891020" w:rsidRDefault="00891020" w:rsidP="00D8377E">
            <w:pPr>
              <w:pStyle w:val="TableParagraph"/>
              <w:ind w:right="339"/>
              <w:jc w:val="right"/>
              <w:rPr>
                <w:sz w:val="16"/>
                <w:szCs w:val="16"/>
              </w:rPr>
            </w:pPr>
          </w:p>
          <w:p w:rsidR="00891020" w:rsidRPr="00DA4307" w:rsidRDefault="00891020" w:rsidP="00D8377E">
            <w:pPr>
              <w:pStyle w:val="TableParagraph"/>
              <w:ind w:right="3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</w:p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2022.</w:t>
            </w:r>
          </w:p>
        </w:tc>
      </w:tr>
      <w:tr w:rsidR="002C7F58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2C7F58" w:rsidRDefault="002C7F58" w:rsidP="002C7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2C7F58" w:rsidRPr="00422452" w:rsidRDefault="002C7F58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2C7F58" w:rsidRDefault="002C7F58" w:rsidP="00D8377E">
            <w:pPr>
              <w:pStyle w:val="TableParagraph"/>
              <w:ind w:left="199"/>
              <w:rPr>
                <w:sz w:val="15"/>
              </w:rPr>
            </w:pPr>
          </w:p>
          <w:p w:rsidR="002C7F58" w:rsidRDefault="002C7F58" w:rsidP="00D8377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1.2.2022.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2C7F58" w:rsidRPr="00422452" w:rsidRDefault="002C7F58" w:rsidP="002C7F58">
            <w:pPr>
              <w:pStyle w:val="TableParagraph"/>
              <w:ind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obavljanju poslova skolništa za životinje na području Općine Štrigova</w:t>
            </w:r>
          </w:p>
        </w:tc>
        <w:tc>
          <w:tcPr>
            <w:tcW w:w="2354" w:type="dxa"/>
            <w:shd w:val="clear" w:color="auto" w:fill="FFFFFF" w:themeFill="background1"/>
          </w:tcPr>
          <w:p w:rsidR="002C7F58" w:rsidRPr="00667501" w:rsidRDefault="002C7F58" w:rsidP="002C7F58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67501">
              <w:rPr>
                <w:sz w:val="16"/>
                <w:szCs w:val="16"/>
              </w:rPr>
              <w:t xml:space="preserve">ZEU „PRIJATELJI ŽIVOTINJA“ </w:t>
            </w:r>
          </w:p>
          <w:p w:rsidR="002C7F58" w:rsidRPr="00667501" w:rsidRDefault="002C7F58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V. Nazora 56, Čakovec</w:t>
            </w:r>
          </w:p>
          <w:p w:rsidR="002C7F58" w:rsidRPr="00667501" w:rsidRDefault="002C7F58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38401518914</w:t>
            </w:r>
          </w:p>
        </w:tc>
        <w:tc>
          <w:tcPr>
            <w:tcW w:w="1666" w:type="dxa"/>
            <w:shd w:val="clear" w:color="auto" w:fill="FFFFFF" w:themeFill="background1"/>
          </w:tcPr>
          <w:p w:rsidR="002C7F58" w:rsidRDefault="002C7F58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2C7F58" w:rsidRDefault="002C7F58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11/22</w:t>
            </w:r>
          </w:p>
        </w:tc>
        <w:tc>
          <w:tcPr>
            <w:tcW w:w="1678" w:type="dxa"/>
            <w:shd w:val="clear" w:color="auto" w:fill="FFFFFF" w:themeFill="background1"/>
          </w:tcPr>
          <w:p w:rsidR="002C7F58" w:rsidRDefault="002C7F58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2C7F58" w:rsidRDefault="002C7F58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  <w:shd w:val="clear" w:color="auto" w:fill="FFFFFF" w:themeFill="background1"/>
          </w:tcPr>
          <w:p w:rsidR="002C7F58" w:rsidRDefault="002C7F58" w:rsidP="00D8377E">
            <w:pPr>
              <w:pStyle w:val="TableParagraph"/>
              <w:ind w:right="339"/>
              <w:jc w:val="right"/>
              <w:rPr>
                <w:sz w:val="15"/>
              </w:rPr>
            </w:pPr>
          </w:p>
          <w:p w:rsidR="002C7F58" w:rsidRDefault="002C7F58" w:rsidP="00D8377E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1.350,00 KN po psu</w:t>
            </w:r>
          </w:p>
          <w:p w:rsidR="002C7F58" w:rsidRDefault="002C7F58" w:rsidP="00D8377E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6.000,00 kn godišnje</w:t>
            </w:r>
          </w:p>
        </w:tc>
        <w:tc>
          <w:tcPr>
            <w:tcW w:w="1421" w:type="dxa"/>
            <w:shd w:val="clear" w:color="auto" w:fill="FFFFFF" w:themeFill="background1"/>
          </w:tcPr>
          <w:p w:rsidR="002C7F58" w:rsidRDefault="002C7F58" w:rsidP="00D8377E">
            <w:pPr>
              <w:jc w:val="center"/>
              <w:rPr>
                <w:sz w:val="16"/>
                <w:szCs w:val="16"/>
              </w:rPr>
            </w:pPr>
          </w:p>
          <w:p w:rsidR="002C7F58" w:rsidRPr="00114503" w:rsidRDefault="002C7F58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2022.</w:t>
            </w:r>
          </w:p>
        </w:tc>
      </w:tr>
      <w:tr w:rsidR="002C7F58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2C7F58" w:rsidRDefault="002C7F58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2C7F58" w:rsidRDefault="002C7F58" w:rsidP="002C7F58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2C7F58" w:rsidRDefault="002C7F58" w:rsidP="00F11181">
            <w:pPr>
              <w:pStyle w:val="TableParagraph"/>
              <w:ind w:left="199"/>
              <w:rPr>
                <w:sz w:val="15"/>
              </w:rPr>
            </w:pPr>
          </w:p>
          <w:p w:rsidR="002C7F58" w:rsidRDefault="002C7F58" w:rsidP="00F1118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4.2.2022.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2C7F58" w:rsidRDefault="002C7F58" w:rsidP="00F11181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  <w:p w:rsidR="002C7F58" w:rsidRPr="002C7F58" w:rsidRDefault="002C7F58" w:rsidP="00F11181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  <w:r w:rsidRPr="002C7F58">
              <w:rPr>
                <w:sz w:val="16"/>
                <w:szCs w:val="16"/>
              </w:rPr>
              <w:t>Ugovor o suradnji</w:t>
            </w:r>
          </w:p>
        </w:tc>
        <w:tc>
          <w:tcPr>
            <w:tcW w:w="2354" w:type="dxa"/>
            <w:shd w:val="clear" w:color="auto" w:fill="FFFFFF" w:themeFill="background1"/>
          </w:tcPr>
          <w:p w:rsidR="002C7F58" w:rsidRDefault="002C7F58" w:rsidP="00F11181">
            <w:pPr>
              <w:pStyle w:val="TableParagraph"/>
              <w:spacing w:before="8" w:line="266" w:lineRule="auto"/>
              <w:ind w:left="120" w:right="10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državni arhiv</w:t>
            </w:r>
          </w:p>
          <w:p w:rsidR="002C7F58" w:rsidRDefault="002C7F58" w:rsidP="00F11181">
            <w:pPr>
              <w:pStyle w:val="TableParagraph"/>
              <w:spacing w:before="8" w:line="266" w:lineRule="auto"/>
              <w:ind w:left="120" w:right="10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Marulićev trg 21, Zagreb</w:t>
            </w:r>
          </w:p>
          <w:p w:rsidR="002C7F58" w:rsidRPr="00667501" w:rsidRDefault="002C7F58" w:rsidP="00F11181">
            <w:pPr>
              <w:pStyle w:val="TableParagraph"/>
              <w:spacing w:before="8" w:line="266" w:lineRule="auto"/>
              <w:ind w:left="120" w:right="10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46144176176</w:t>
            </w:r>
          </w:p>
        </w:tc>
        <w:tc>
          <w:tcPr>
            <w:tcW w:w="1666" w:type="dxa"/>
            <w:shd w:val="clear" w:color="auto" w:fill="FFFFFF" w:themeFill="background1"/>
          </w:tcPr>
          <w:p w:rsidR="002C7F58" w:rsidRDefault="002C7F58" w:rsidP="00F1118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2C7F58" w:rsidRPr="00D41223" w:rsidRDefault="002C7F58" w:rsidP="00F1118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611-03/22-01/1</w:t>
            </w:r>
          </w:p>
        </w:tc>
        <w:tc>
          <w:tcPr>
            <w:tcW w:w="1678" w:type="dxa"/>
            <w:shd w:val="clear" w:color="auto" w:fill="FFFFFF" w:themeFill="background1"/>
          </w:tcPr>
          <w:p w:rsidR="002C7F58" w:rsidRDefault="002C7F58" w:rsidP="00F1118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2C7F58" w:rsidRPr="00D41223" w:rsidRDefault="002C7F58" w:rsidP="00F1118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2109-18-2/01-22-1</w:t>
            </w:r>
          </w:p>
        </w:tc>
        <w:tc>
          <w:tcPr>
            <w:tcW w:w="1673" w:type="dxa"/>
            <w:shd w:val="clear" w:color="auto" w:fill="FFFFFF" w:themeFill="background1"/>
          </w:tcPr>
          <w:p w:rsidR="002C7F58" w:rsidRDefault="002C7F58" w:rsidP="00B74CE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2C7F58" w:rsidRDefault="002C7F58" w:rsidP="00B74CE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0,0</w:t>
            </w:r>
          </w:p>
        </w:tc>
        <w:tc>
          <w:tcPr>
            <w:tcW w:w="1421" w:type="dxa"/>
            <w:shd w:val="clear" w:color="auto" w:fill="FFFFFF" w:themeFill="background1"/>
          </w:tcPr>
          <w:p w:rsidR="002C7F58" w:rsidRDefault="002C7F58" w:rsidP="00F11181">
            <w:pPr>
              <w:jc w:val="center"/>
              <w:rPr>
                <w:sz w:val="16"/>
                <w:szCs w:val="16"/>
              </w:rPr>
            </w:pPr>
          </w:p>
          <w:p w:rsidR="002C7F58" w:rsidRDefault="002C7F58" w:rsidP="00F111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2022.</w:t>
            </w:r>
          </w:p>
        </w:tc>
      </w:tr>
      <w:tr w:rsidR="00891020" w:rsidTr="00D538B5">
        <w:trPr>
          <w:trHeight w:val="402"/>
        </w:trPr>
        <w:tc>
          <w:tcPr>
            <w:tcW w:w="1469" w:type="dxa"/>
            <w:shd w:val="clear" w:color="auto" w:fill="FFFFFF" w:themeFill="background1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91020" w:rsidRPr="00422452" w:rsidRDefault="00891020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891020" w:rsidRPr="00DA4307" w:rsidRDefault="00891020" w:rsidP="00D8377E">
            <w:pPr>
              <w:pStyle w:val="TableParagraph"/>
              <w:ind w:left="199"/>
              <w:rPr>
                <w:sz w:val="16"/>
                <w:szCs w:val="16"/>
              </w:rPr>
            </w:pPr>
          </w:p>
          <w:p w:rsidR="00891020" w:rsidRPr="00DA4307" w:rsidRDefault="00891020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1.3.2022</w:t>
            </w:r>
            <w:r w:rsidRPr="00DA4307">
              <w:rPr>
                <w:sz w:val="16"/>
                <w:szCs w:val="16"/>
              </w:rPr>
              <w:t>.</w:t>
            </w:r>
          </w:p>
        </w:tc>
        <w:tc>
          <w:tcPr>
            <w:tcW w:w="3100" w:type="dxa"/>
            <w:shd w:val="clear" w:color="auto" w:fill="FFFFFF" w:themeFill="background1"/>
          </w:tcPr>
          <w:p w:rsidR="00891020" w:rsidRPr="00422452" w:rsidRDefault="00891020" w:rsidP="00D538B5">
            <w:pPr>
              <w:pStyle w:val="TableParagraph"/>
              <w:ind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medijskoj vidljivosti i izvještavanju javnosti o aktivnostima Općine Štrigova</w:t>
            </w:r>
          </w:p>
        </w:tc>
        <w:tc>
          <w:tcPr>
            <w:tcW w:w="2354" w:type="dxa"/>
            <w:shd w:val="clear" w:color="auto" w:fill="FFFFFF" w:themeFill="background1"/>
          </w:tcPr>
          <w:p w:rsidR="00891020" w:rsidRPr="00667501" w:rsidRDefault="00891020" w:rsidP="00D538B5">
            <w:pPr>
              <w:pStyle w:val="TableParagraph"/>
              <w:spacing w:before="1" w:line="159" w:lineRule="exact"/>
              <w:ind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TR media d.o.o.</w:t>
            </w:r>
          </w:p>
          <w:p w:rsidR="00891020" w:rsidRPr="00667501" w:rsidRDefault="00891020" w:rsidP="00D538B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Ul. Tina Ujevića 63, Čakovec</w:t>
            </w:r>
          </w:p>
          <w:p w:rsidR="00891020" w:rsidRPr="00667501" w:rsidRDefault="00891020" w:rsidP="00D538B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36070915402</w:t>
            </w:r>
          </w:p>
          <w:p w:rsidR="00891020" w:rsidRPr="00667501" w:rsidRDefault="00891020" w:rsidP="00D538B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N/P</w:t>
            </w:r>
          </w:p>
        </w:tc>
        <w:tc>
          <w:tcPr>
            <w:tcW w:w="1678" w:type="dxa"/>
            <w:shd w:val="clear" w:color="auto" w:fill="FFFFFF" w:themeFill="background1"/>
          </w:tcPr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  <w:shd w:val="clear" w:color="auto" w:fill="FFFFFF" w:themeFill="background1"/>
          </w:tcPr>
          <w:p w:rsidR="00891020" w:rsidRDefault="00891020" w:rsidP="00D8377E">
            <w:pPr>
              <w:pStyle w:val="TableParagraph"/>
              <w:ind w:right="339"/>
              <w:jc w:val="right"/>
              <w:rPr>
                <w:sz w:val="15"/>
              </w:rPr>
            </w:pPr>
          </w:p>
          <w:p w:rsidR="00891020" w:rsidRPr="00640E3E" w:rsidRDefault="00891020" w:rsidP="00D8377E">
            <w:pPr>
              <w:pStyle w:val="TableParagraph"/>
              <w:ind w:right="3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15.000,00     </w:t>
            </w:r>
          </w:p>
        </w:tc>
        <w:tc>
          <w:tcPr>
            <w:tcW w:w="1421" w:type="dxa"/>
            <w:shd w:val="clear" w:color="auto" w:fill="FFFFFF" w:themeFill="background1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</w:p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2022.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Pr="00667501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TOMISLAV KOLMANIĆ</w:t>
            </w:r>
          </w:p>
          <w:p w:rsidR="009515DA" w:rsidRPr="00667501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Stanetinec 12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Pr="00667501" w:rsidRDefault="009515DA" w:rsidP="0095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DAVOR SLAVIČEK</w:t>
            </w:r>
          </w:p>
          <w:p w:rsidR="009515DA" w:rsidRDefault="009515DA" w:rsidP="0095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Prekopa 101A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Pr="00667501" w:rsidRDefault="009515DA" w:rsidP="0095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NATALIJA TKALČIĆ</w:t>
            </w:r>
          </w:p>
          <w:p w:rsidR="009515DA" w:rsidRDefault="0058339A" w:rsidP="00951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Štrigova 25B</w:t>
            </w:r>
            <w:r w:rsidR="009515DA"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15.000,00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MATEJ TRSTENJAK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Sveti Urban 25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2</w:t>
            </w:r>
            <w:r>
              <w:rPr>
                <w:sz w:val="15"/>
              </w:rPr>
              <w:t>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SILVIJA NOVAK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Banfi 165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 DOVEČER</w:t>
            </w:r>
          </w:p>
          <w:p w:rsidR="0058339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Purgarija 1, Kerestinec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2</w:t>
            </w:r>
            <w:r>
              <w:rPr>
                <w:sz w:val="15"/>
              </w:rPr>
              <w:t>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KARLO HORAK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Železna Gora 109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15</w:t>
            </w:r>
            <w:r>
              <w:rPr>
                <w:sz w:val="15"/>
              </w:rPr>
              <w:t>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MATIJA KUTNJAK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Štrigova 100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IVANA VABEC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Prekopa 60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10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15</w:t>
            </w:r>
            <w:r>
              <w:rPr>
                <w:sz w:val="15"/>
              </w:rPr>
              <w:t>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IVICA FILIPOVIĆ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Stanetinec 32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11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15</w:t>
            </w:r>
            <w:r>
              <w:rPr>
                <w:sz w:val="15"/>
              </w:rPr>
              <w:t>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 FERLIN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Sveti Urban 266B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Default="0058339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DANIJEL LIPOVIĆ</w:t>
            </w:r>
          </w:p>
          <w:p w:rsidR="0058339A" w:rsidRDefault="0058339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Novi Brodec 31, Vratišinec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13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Default="0058339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ROBERTA ŠKVORC</w:t>
            </w:r>
          </w:p>
          <w:p w:rsidR="0058339A" w:rsidRDefault="0058339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Prekopa 40, Štrigova 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14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15</w:t>
            </w:r>
            <w:r>
              <w:rPr>
                <w:sz w:val="15"/>
              </w:rPr>
              <w:t>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58339A" w:rsidRPr="00667501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KRISTIJAN GRULA</w:t>
            </w:r>
          </w:p>
          <w:p w:rsidR="009515DA" w:rsidRDefault="0058339A" w:rsidP="00583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Stanetinec 57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15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58339A">
              <w:rPr>
                <w:sz w:val="15"/>
              </w:rPr>
              <w:t>15</w:t>
            </w:r>
            <w:r>
              <w:rPr>
                <w:sz w:val="15"/>
              </w:rPr>
              <w:t>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JAKOV VALKAJ</w:t>
            </w:r>
          </w:p>
          <w:p w:rsidR="00CD34B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Železna Gora 2A,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58339A">
              <w:rPr>
                <w:rFonts w:asciiTheme="minorHAnsi" w:hAnsiTheme="minorHAnsi" w:cstheme="minorHAnsi"/>
                <w:iCs/>
                <w:sz w:val="16"/>
                <w:szCs w:val="16"/>
              </w:rPr>
              <w:t>16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CD34BA" w:rsidRDefault="00CD34BA" w:rsidP="00CD3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JELENA HORVAT</w:t>
            </w:r>
          </w:p>
          <w:p w:rsidR="009515DA" w:rsidRDefault="00CD34BA" w:rsidP="00CD3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Železna Gora 62,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CD34BA">
              <w:rPr>
                <w:rFonts w:asciiTheme="minorHAnsi" w:hAnsiTheme="minorHAnsi" w:cstheme="minorHAnsi"/>
                <w:iCs/>
                <w:sz w:val="16"/>
                <w:szCs w:val="16"/>
              </w:rPr>
              <w:t>17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CD34B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MARIJA SENČAR</w:t>
            </w:r>
          </w:p>
          <w:p w:rsidR="009515D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Sveti Urban 217</w:t>
            </w:r>
            <w:r w:rsidRPr="00667501">
              <w:rPr>
                <w:sz w:val="16"/>
                <w:szCs w:val="16"/>
              </w:rPr>
              <w:t>, 40312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CD34BA">
              <w:rPr>
                <w:rFonts w:asciiTheme="minorHAnsi" w:hAnsiTheme="minorHAnsi" w:cstheme="minorHAnsi"/>
                <w:iCs/>
                <w:sz w:val="16"/>
                <w:szCs w:val="16"/>
              </w:rPr>
              <w:t>18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CD34BA">
              <w:rPr>
                <w:sz w:val="15"/>
              </w:rPr>
              <w:t>15</w:t>
            </w:r>
            <w:r>
              <w:rPr>
                <w:sz w:val="15"/>
              </w:rPr>
              <w:t>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DAMIJAN KOVAČIĆ</w:t>
            </w:r>
          </w:p>
          <w:p w:rsidR="00CD34B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Banfi 44, Štrigova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 w:rsidR="00CD34BA">
              <w:rPr>
                <w:rFonts w:asciiTheme="minorHAnsi" w:hAnsiTheme="minorHAnsi" w:cstheme="minorHAnsi"/>
                <w:iCs/>
                <w:sz w:val="16"/>
                <w:szCs w:val="16"/>
              </w:rPr>
              <w:t>19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SAŠA NOVAK</w:t>
            </w:r>
          </w:p>
          <w:p w:rsidR="00CD34B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Dravska 49, Strahoninec, ČK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</w:t>
            </w:r>
            <w:r w:rsidR="00CD34BA">
              <w:rPr>
                <w:rFonts w:asciiTheme="minorHAnsi" w:hAnsiTheme="minorHAnsi" w:cstheme="minorHAnsi"/>
                <w:iCs/>
                <w:sz w:val="16"/>
                <w:szCs w:val="16"/>
              </w:rPr>
              <w:t>0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9515DA" w:rsidTr="00F11181">
        <w:trPr>
          <w:trHeight w:val="390"/>
        </w:trPr>
        <w:tc>
          <w:tcPr>
            <w:tcW w:w="1469" w:type="dxa"/>
            <w:shd w:val="clear" w:color="auto" w:fill="FFFFFF" w:themeFill="background1"/>
          </w:tcPr>
          <w:p w:rsidR="009515DA" w:rsidRDefault="009515DA" w:rsidP="00D837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9515DA" w:rsidRPr="00422452" w:rsidRDefault="009515DA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  <w:shd w:val="clear" w:color="auto" w:fill="FFFFFF" w:themeFill="background1"/>
          </w:tcPr>
          <w:p w:rsidR="009515DA" w:rsidRPr="00DA4307" w:rsidRDefault="009515DA" w:rsidP="00D8377E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11.3.2022.</w:t>
            </w:r>
          </w:p>
        </w:tc>
        <w:tc>
          <w:tcPr>
            <w:tcW w:w="3100" w:type="dxa"/>
            <w:shd w:val="clear" w:color="auto" w:fill="FFFFFF" w:themeFill="background1"/>
          </w:tcPr>
          <w:p w:rsidR="009515DA" w:rsidRPr="00163114" w:rsidRDefault="009515DA" w:rsidP="00D8377E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o dodjeli poticaja za uređenje nekretnine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na području Općine Štrigova 2021. </w:t>
            </w:r>
          </w:p>
        </w:tc>
        <w:tc>
          <w:tcPr>
            <w:tcW w:w="2354" w:type="dxa"/>
            <w:shd w:val="clear" w:color="auto" w:fill="FFFFFF" w:themeFill="background1"/>
          </w:tcPr>
          <w:p w:rsidR="009515D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KRISTINA HLEBEC</w:t>
            </w:r>
          </w:p>
          <w:p w:rsidR="00CD34BA" w:rsidRDefault="00CD34B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Leskovec 4, Štrigova </w:t>
            </w:r>
          </w:p>
        </w:tc>
        <w:tc>
          <w:tcPr>
            <w:tcW w:w="1666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2</w:t>
            </w:r>
            <w:r w:rsidR="00CD34BA"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678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9515DA" w:rsidRPr="006F64A2" w:rsidRDefault="009515DA" w:rsidP="00D8377E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</w:t>
            </w:r>
            <w:r>
              <w:rPr>
                <w:iCs/>
                <w:sz w:val="16"/>
                <w:szCs w:val="16"/>
              </w:rPr>
              <w:t>-18-01-22/2</w:t>
            </w:r>
          </w:p>
        </w:tc>
        <w:tc>
          <w:tcPr>
            <w:tcW w:w="1673" w:type="dxa"/>
            <w:shd w:val="clear" w:color="auto" w:fill="FFFFFF" w:themeFill="background1"/>
          </w:tcPr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9515DA" w:rsidRDefault="009515DA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30.000,00</w:t>
            </w:r>
          </w:p>
        </w:tc>
        <w:tc>
          <w:tcPr>
            <w:tcW w:w="1421" w:type="dxa"/>
            <w:shd w:val="clear" w:color="auto" w:fill="FFFFFF" w:themeFill="background1"/>
          </w:tcPr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</w:p>
          <w:p w:rsidR="009515DA" w:rsidRDefault="009515DA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114503" w:rsidTr="00555C13">
        <w:trPr>
          <w:trHeight w:val="594"/>
        </w:trPr>
        <w:tc>
          <w:tcPr>
            <w:tcW w:w="1469" w:type="dxa"/>
          </w:tcPr>
          <w:p w:rsidR="002C7F58" w:rsidRDefault="002C7F58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114503" w:rsidRPr="00422452" w:rsidRDefault="002C7F58" w:rsidP="002C7F58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2C7F58" w:rsidRDefault="002C7F58">
            <w:pPr>
              <w:pStyle w:val="TableParagraph"/>
              <w:ind w:left="199"/>
              <w:rPr>
                <w:sz w:val="15"/>
              </w:rPr>
            </w:pPr>
          </w:p>
          <w:p w:rsidR="008A7FC6" w:rsidRDefault="002C7F58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16.3.2022.</w:t>
            </w:r>
          </w:p>
        </w:tc>
        <w:tc>
          <w:tcPr>
            <w:tcW w:w="3100" w:type="dxa"/>
          </w:tcPr>
          <w:p w:rsidR="008A7FC6" w:rsidRDefault="008A7FC6" w:rsidP="00422452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2C7F58" w:rsidRPr="00422452" w:rsidRDefault="002C7F58" w:rsidP="00422452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opskrbi plinom</w:t>
            </w:r>
            <w:r w:rsidR="00891020">
              <w:rPr>
                <w:sz w:val="16"/>
                <w:szCs w:val="16"/>
              </w:rPr>
              <w:t xml:space="preserve"> NK SLOGA</w:t>
            </w:r>
          </w:p>
        </w:tc>
        <w:tc>
          <w:tcPr>
            <w:tcW w:w="2354" w:type="dxa"/>
          </w:tcPr>
          <w:p w:rsidR="008A7FC6" w:rsidRDefault="002C7F58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2C7F58" w:rsidRDefault="002C7F58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2C7F58" w:rsidRPr="00667501" w:rsidRDefault="002C7F58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114503" w:rsidRDefault="00114503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2C7F58" w:rsidRDefault="002C7F58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41003-2021/1</w:t>
            </w:r>
          </w:p>
        </w:tc>
        <w:tc>
          <w:tcPr>
            <w:tcW w:w="1678" w:type="dxa"/>
          </w:tcPr>
          <w:p w:rsidR="008A7FC6" w:rsidRDefault="008A7FC6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2C7F58" w:rsidRDefault="002C7F58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8A7FC6" w:rsidRDefault="008A7FC6" w:rsidP="00B74CE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2C7F58" w:rsidRDefault="002C7F58" w:rsidP="00B74CE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8A7FC6" w:rsidRDefault="008A7FC6" w:rsidP="002C7F58">
            <w:pPr>
              <w:jc w:val="center"/>
              <w:rPr>
                <w:sz w:val="16"/>
                <w:szCs w:val="16"/>
              </w:rPr>
            </w:pPr>
          </w:p>
          <w:p w:rsidR="002C7F58" w:rsidRPr="00114503" w:rsidRDefault="002C7F58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30.9.2022.</w:t>
            </w:r>
          </w:p>
        </w:tc>
      </w:tr>
      <w:tr w:rsidR="002C7F58" w:rsidTr="00555C13">
        <w:trPr>
          <w:trHeight w:val="594"/>
        </w:trPr>
        <w:tc>
          <w:tcPr>
            <w:tcW w:w="1469" w:type="dxa"/>
          </w:tcPr>
          <w:p w:rsidR="002C7F58" w:rsidRDefault="002C7F58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2C7F58" w:rsidRDefault="002C7F58" w:rsidP="002C7F58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2C7F58" w:rsidRDefault="002C7F58">
            <w:pPr>
              <w:pStyle w:val="TableParagraph"/>
              <w:ind w:left="199"/>
              <w:rPr>
                <w:sz w:val="15"/>
              </w:rPr>
            </w:pPr>
          </w:p>
          <w:p w:rsidR="002C7F58" w:rsidRDefault="002C7F58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28.3.2022.</w:t>
            </w:r>
          </w:p>
        </w:tc>
        <w:tc>
          <w:tcPr>
            <w:tcW w:w="3100" w:type="dxa"/>
          </w:tcPr>
          <w:p w:rsidR="002C7F58" w:rsidRDefault="002C7F58" w:rsidP="00422452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3A2687" w:rsidRDefault="003A2687" w:rsidP="00422452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Kupoprodajni ugovor</w:t>
            </w:r>
          </w:p>
        </w:tc>
        <w:tc>
          <w:tcPr>
            <w:tcW w:w="2354" w:type="dxa"/>
          </w:tcPr>
          <w:p w:rsidR="002C7F58" w:rsidRDefault="003A2687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BRAUN ADRIA d.o.o.</w:t>
            </w:r>
          </w:p>
          <w:p w:rsidR="003A2687" w:rsidRDefault="003A2687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Hondlova 2/9, Zagreb</w:t>
            </w:r>
          </w:p>
          <w:p w:rsidR="003A2687" w:rsidRDefault="003A2687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52275049572</w:t>
            </w:r>
          </w:p>
        </w:tc>
        <w:tc>
          <w:tcPr>
            <w:tcW w:w="1666" w:type="dxa"/>
          </w:tcPr>
          <w:p w:rsidR="002C7F58" w:rsidRDefault="002C7F58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A2687" w:rsidRDefault="003A2687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2022/P/3</w:t>
            </w:r>
          </w:p>
        </w:tc>
        <w:tc>
          <w:tcPr>
            <w:tcW w:w="1678" w:type="dxa"/>
          </w:tcPr>
          <w:p w:rsidR="002C7F58" w:rsidRDefault="002C7F58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A2687" w:rsidRDefault="003A2687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2C7F58" w:rsidRDefault="002C7F58" w:rsidP="00B74CE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3A2687" w:rsidRDefault="003A2687" w:rsidP="00B74CE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33.468,75</w:t>
            </w:r>
          </w:p>
        </w:tc>
        <w:tc>
          <w:tcPr>
            <w:tcW w:w="1421" w:type="dxa"/>
          </w:tcPr>
          <w:p w:rsidR="002C7F58" w:rsidRDefault="002C7F58" w:rsidP="002C7F58">
            <w:pPr>
              <w:jc w:val="center"/>
              <w:rPr>
                <w:sz w:val="16"/>
                <w:szCs w:val="16"/>
              </w:rPr>
            </w:pPr>
          </w:p>
          <w:p w:rsidR="003A2687" w:rsidRDefault="003A2687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31.12.2022.</w:t>
            </w:r>
          </w:p>
        </w:tc>
      </w:tr>
      <w:tr w:rsidR="00891020" w:rsidTr="00555C13">
        <w:trPr>
          <w:trHeight w:val="594"/>
        </w:trPr>
        <w:tc>
          <w:tcPr>
            <w:tcW w:w="1469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891020" w:rsidRDefault="00891020" w:rsidP="00D8377E">
            <w:pPr>
              <w:pStyle w:val="TableParagraph"/>
              <w:ind w:right="19"/>
              <w:rPr>
                <w:sz w:val="16"/>
                <w:szCs w:val="16"/>
              </w:rPr>
            </w:pPr>
          </w:p>
          <w:p w:rsidR="00891020" w:rsidRDefault="00891020" w:rsidP="00D8377E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jamstvu plaćanja kupljenih proizvoda</w:t>
            </w:r>
          </w:p>
        </w:tc>
        <w:tc>
          <w:tcPr>
            <w:tcW w:w="2354" w:type="dxa"/>
          </w:tcPr>
          <w:p w:rsidR="00891020" w:rsidRDefault="00891020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TRGOVINA KRK d.d.</w:t>
            </w:r>
          </w:p>
          <w:p w:rsidR="00891020" w:rsidRDefault="00891020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Dubašljanska 80, Malinska</w:t>
            </w:r>
          </w:p>
          <w:p w:rsidR="00891020" w:rsidRDefault="00891020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OIB </w:t>
            </w:r>
          </w:p>
        </w:tc>
        <w:tc>
          <w:tcPr>
            <w:tcW w:w="1666" w:type="dxa"/>
          </w:tcPr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2.850,00</w:t>
            </w:r>
          </w:p>
        </w:tc>
        <w:tc>
          <w:tcPr>
            <w:tcW w:w="1421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</w:p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30.06.2022.</w:t>
            </w:r>
          </w:p>
        </w:tc>
      </w:tr>
      <w:tr w:rsidR="00B74CEB" w:rsidTr="00555C13">
        <w:trPr>
          <w:trHeight w:val="594"/>
        </w:trPr>
        <w:tc>
          <w:tcPr>
            <w:tcW w:w="1469" w:type="dxa"/>
          </w:tcPr>
          <w:p w:rsidR="00B74CEB" w:rsidRDefault="00B74CEB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74CEB" w:rsidRDefault="00B74CEB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74CEB" w:rsidRDefault="00B74CEB" w:rsidP="00D8377E">
            <w:pPr>
              <w:pStyle w:val="TableParagraph"/>
              <w:ind w:left="199"/>
              <w:rPr>
                <w:sz w:val="15"/>
              </w:rPr>
            </w:pPr>
          </w:p>
          <w:p w:rsidR="00B74CEB" w:rsidRDefault="00B74CEB" w:rsidP="00D8377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B74CEB" w:rsidRDefault="00B74CEB" w:rsidP="00D8377E">
            <w:pPr>
              <w:pStyle w:val="TableParagraph"/>
              <w:ind w:right="19"/>
              <w:rPr>
                <w:sz w:val="16"/>
                <w:szCs w:val="16"/>
              </w:rPr>
            </w:pPr>
          </w:p>
          <w:p w:rsidR="00B74CEB" w:rsidRDefault="00B74CEB" w:rsidP="00D8377E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jamstvu plaćanja kupljenih proizvoda</w:t>
            </w:r>
          </w:p>
        </w:tc>
        <w:tc>
          <w:tcPr>
            <w:tcW w:w="2354" w:type="dxa"/>
          </w:tcPr>
          <w:p w:rsidR="00B74CEB" w:rsidRDefault="00B74CEB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TRGOVINA KRK d.d.</w:t>
            </w:r>
          </w:p>
          <w:p w:rsidR="00B74CEB" w:rsidRDefault="00B74CEB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Dubašljanska 80, Malinska</w:t>
            </w:r>
          </w:p>
          <w:p w:rsidR="00B74CEB" w:rsidRDefault="00B74CEB" w:rsidP="00D8377E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OIB </w:t>
            </w:r>
          </w:p>
        </w:tc>
        <w:tc>
          <w:tcPr>
            <w:tcW w:w="1666" w:type="dxa"/>
          </w:tcPr>
          <w:p w:rsidR="00B74CEB" w:rsidRDefault="00B74CEB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B74CEB" w:rsidRDefault="00B74CEB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B74CEB" w:rsidRDefault="00B74CEB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B74CEB" w:rsidRDefault="00B74CEB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B74CEB" w:rsidRDefault="00B74CEB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B74CEB" w:rsidRDefault="00B74CEB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66.500,00</w:t>
            </w:r>
          </w:p>
        </w:tc>
        <w:tc>
          <w:tcPr>
            <w:tcW w:w="1421" w:type="dxa"/>
          </w:tcPr>
          <w:p w:rsidR="00B74CEB" w:rsidRDefault="00B74CEB" w:rsidP="00D8377E">
            <w:pPr>
              <w:jc w:val="center"/>
              <w:rPr>
                <w:sz w:val="16"/>
                <w:szCs w:val="16"/>
              </w:rPr>
            </w:pPr>
          </w:p>
          <w:p w:rsidR="00B74CEB" w:rsidRDefault="00B74CEB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30.06.2022.</w:t>
            </w:r>
          </w:p>
        </w:tc>
      </w:tr>
      <w:tr w:rsidR="00FA75C3" w:rsidTr="00555C13">
        <w:trPr>
          <w:trHeight w:val="594"/>
        </w:trPr>
        <w:tc>
          <w:tcPr>
            <w:tcW w:w="1469" w:type="dxa"/>
          </w:tcPr>
          <w:p w:rsidR="00FA75C3" w:rsidRDefault="00FA75C3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A75C3" w:rsidRPr="00422452" w:rsidRDefault="00FA75C3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FA75C3" w:rsidRDefault="00FA75C3" w:rsidP="00D8377E">
            <w:pPr>
              <w:jc w:val="center"/>
            </w:pPr>
            <w:r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FA75C3" w:rsidRPr="00CD1851" w:rsidRDefault="00FA75C3" w:rsidP="00D8377E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FA75C3" w:rsidRPr="00667501" w:rsidRDefault="00FA75C3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Udruga za zaštitu potrošača „Međimurski potrošač“,</w:t>
            </w:r>
          </w:p>
          <w:p w:rsidR="00FA75C3" w:rsidRPr="00667501" w:rsidRDefault="00FA75C3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A. Schulteissa 19, 40 000 Čakovec</w:t>
            </w:r>
          </w:p>
        </w:tc>
        <w:tc>
          <w:tcPr>
            <w:tcW w:w="1666" w:type="dxa"/>
          </w:tcPr>
          <w:p w:rsidR="00FA75C3" w:rsidRPr="00AD26E4" w:rsidRDefault="00FA75C3" w:rsidP="00FE5D1C">
            <w:pPr>
              <w:jc w:val="center"/>
              <w:rPr>
                <w:sz w:val="16"/>
                <w:szCs w:val="16"/>
              </w:rPr>
            </w:pPr>
          </w:p>
          <w:p w:rsidR="00FA75C3" w:rsidRPr="00AD26E4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678" w:type="dxa"/>
          </w:tcPr>
          <w:p w:rsidR="00FA75C3" w:rsidRDefault="00FA75C3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A75C3" w:rsidRPr="00AD26E4" w:rsidRDefault="00FA75C3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FA75C3" w:rsidRDefault="00FA75C3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FA75C3" w:rsidRDefault="00FA75C3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Društvo potrošača Međimurja</w:t>
            </w:r>
          </w:p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Vukanovec 60, 40 306 Macinec</w:t>
            </w:r>
          </w:p>
        </w:tc>
        <w:tc>
          <w:tcPr>
            <w:tcW w:w="1666" w:type="dxa"/>
          </w:tcPr>
          <w:p w:rsidR="00FE5D1C" w:rsidRDefault="00FE5D1C" w:rsidP="00FE5D1C">
            <w:pPr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FA75C3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</w:t>
            </w:r>
            <w:r>
              <w:rPr>
                <w:bCs/>
                <w:sz w:val="16"/>
                <w:szCs w:val="16"/>
              </w:rPr>
              <w:t>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NK Sloga Štrigova</w:t>
            </w:r>
          </w:p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89, 40312 Štrigova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79.200,00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</w:t>
            </w:r>
            <w:r w:rsidRPr="00555C13">
              <w:rPr>
                <w:sz w:val="16"/>
                <w:szCs w:val="16"/>
              </w:rPr>
              <w:lastRenderedPageBreak/>
              <w:t xml:space="preserve">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lastRenderedPageBreak/>
              <w:t>Lovačko društvo „Fazan“ Štrigova</w:t>
            </w:r>
          </w:p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33, 40312 Štrigova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Pr="00422452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Društvo Veterani</w:t>
            </w:r>
          </w:p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Vukanovec 62 c, 40 306 Macinec</w:t>
            </w:r>
          </w:p>
        </w:tc>
        <w:tc>
          <w:tcPr>
            <w:tcW w:w="1666" w:type="dxa"/>
          </w:tcPr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</w:t>
            </w:r>
            <w:r>
              <w:rPr>
                <w:sz w:val="16"/>
                <w:szCs w:val="16"/>
              </w:rPr>
              <w:t>/17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Društvo osoba s tjelesnim invaliditetom Međimurske županije</w:t>
            </w:r>
          </w:p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Dr.A.Starčevića 1, 40000 Čakovec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3. </w:t>
            </w:r>
            <w:r w:rsidRPr="00555C13">
              <w:rPr>
                <w:sz w:val="16"/>
                <w:szCs w:val="16"/>
              </w:rPr>
              <w:t xml:space="preserve">promicanje i razvoj kulture, izdavaštva, edukacije, tradicionalne manifestacije, očuvanje tradicije, običaja i sl.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Ženska vokalna skupina „Stridonne“</w:t>
            </w:r>
          </w:p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108, 40312 Štrigova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NK PLAVI – 1975</w:t>
            </w:r>
          </w:p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Prekopa 34, 40312 Štrigova</w:t>
            </w:r>
          </w:p>
        </w:tc>
        <w:tc>
          <w:tcPr>
            <w:tcW w:w="1666" w:type="dxa"/>
          </w:tcPr>
          <w:p w:rsidR="00FE5D1C" w:rsidRDefault="00FE5D1C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Pr="00422452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ŠK „STRIDON“</w:t>
            </w:r>
          </w:p>
          <w:p w:rsidR="00D8377E" w:rsidRPr="00667501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89, 40312 Štrigova</w:t>
            </w:r>
          </w:p>
        </w:tc>
        <w:tc>
          <w:tcPr>
            <w:tcW w:w="1666" w:type="dxa"/>
          </w:tcPr>
          <w:p w:rsidR="00FE5D1C" w:rsidRDefault="00FE5D1C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678" w:type="dxa"/>
          </w:tcPr>
          <w:p w:rsidR="00FE5D1C" w:rsidRDefault="00FE5D1C" w:rsidP="00FE5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Odbojkaški klub „Štrigova“</w:t>
            </w:r>
          </w:p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Štrigova 89, 40312 Štrigova</w:t>
            </w:r>
          </w:p>
        </w:tc>
        <w:tc>
          <w:tcPr>
            <w:tcW w:w="1666" w:type="dxa"/>
          </w:tcPr>
          <w:p w:rsidR="00FE5D1C" w:rsidRDefault="00FE5D1C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3. </w:t>
            </w:r>
            <w:r w:rsidRPr="00555C13">
              <w:rPr>
                <w:sz w:val="16"/>
                <w:szCs w:val="16"/>
              </w:rPr>
              <w:t xml:space="preserve">promicanje i razvoj kulture, izdavaštva, edukacije, tradicionalne manifestacije, očuvanje tradicije, običaja i sl.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Kulturno umjetničko društvo „Sveti Jeronim“, Štrigova</w:t>
            </w:r>
          </w:p>
        </w:tc>
        <w:tc>
          <w:tcPr>
            <w:tcW w:w="1666" w:type="dxa"/>
          </w:tcPr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UDVDR Udruga dragovoljaca i veterana Domovinskog rata RH-Ogranak Štrigova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Pr="00422452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Udruga sa sindrom down MŽ</w:t>
            </w:r>
          </w:p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A. Schulteissa 19, 40 000 Čakovec</w:t>
            </w:r>
          </w:p>
        </w:tc>
        <w:tc>
          <w:tcPr>
            <w:tcW w:w="1666" w:type="dxa"/>
          </w:tcPr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FE5D1C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 xml:space="preserve">Udruga </w:t>
            </w:r>
            <w:r w:rsidR="00FE5D1C">
              <w:rPr>
                <w:sz w:val="16"/>
                <w:szCs w:val="16"/>
              </w:rPr>
              <w:t>Međimurski slatkiši</w:t>
            </w:r>
          </w:p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678" w:type="dxa"/>
          </w:tcPr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FE5D1C" w:rsidTr="00555C13">
        <w:trPr>
          <w:trHeight w:val="594"/>
        </w:trPr>
        <w:tc>
          <w:tcPr>
            <w:tcW w:w="1469" w:type="dxa"/>
          </w:tcPr>
          <w:p w:rsidR="00FE5D1C" w:rsidRDefault="00FE5D1C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E5D1C" w:rsidRDefault="00FE5D1C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FE5D1C" w:rsidRDefault="00FE5D1C" w:rsidP="006F0E0F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FE5D1C" w:rsidRPr="00555C13" w:rsidRDefault="00FE5D1C" w:rsidP="006F0E0F">
            <w:pPr>
              <w:tabs>
                <w:tab w:val="left" w:pos="700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FE5D1C" w:rsidRPr="006C630B" w:rsidRDefault="00FE5D1C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 xml:space="preserve">Udruga </w:t>
            </w:r>
            <w:r>
              <w:rPr>
                <w:sz w:val="16"/>
                <w:szCs w:val="16"/>
              </w:rPr>
              <w:t>Pomoć neizlječivima</w:t>
            </w:r>
          </w:p>
        </w:tc>
        <w:tc>
          <w:tcPr>
            <w:tcW w:w="1666" w:type="dxa"/>
          </w:tcPr>
          <w:p w:rsidR="00FE5D1C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678" w:type="dxa"/>
          </w:tcPr>
          <w:p w:rsidR="00FE5D1C" w:rsidRPr="002A3391" w:rsidRDefault="00FE5D1C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FE5D1C" w:rsidRDefault="00FE5D1C" w:rsidP="006F0E0F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FE5D1C" w:rsidTr="00555C13">
        <w:trPr>
          <w:trHeight w:val="594"/>
        </w:trPr>
        <w:tc>
          <w:tcPr>
            <w:tcW w:w="1469" w:type="dxa"/>
          </w:tcPr>
          <w:p w:rsidR="00FE5D1C" w:rsidRDefault="00FE5D1C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E5D1C" w:rsidRDefault="00FE5D1C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FE5D1C" w:rsidRDefault="00FE5D1C" w:rsidP="006F0E0F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FE5D1C" w:rsidRPr="00555C13" w:rsidRDefault="00FE5D1C" w:rsidP="006F0E0F">
            <w:pPr>
              <w:tabs>
                <w:tab w:val="left" w:pos="700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podrška institucionalnom i organizacijskom razvoju udruga, jačanje kapaciteta udruga te afirmacija i unapređenje  volonterizma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una za 2022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FE5D1C" w:rsidRPr="006C630B" w:rsidRDefault="00FE5D1C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Udruga slijepih MŽ</w:t>
            </w:r>
          </w:p>
          <w:p w:rsidR="00FE5D1C" w:rsidRPr="006C630B" w:rsidRDefault="00FE5D1C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FE5D1C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678" w:type="dxa"/>
          </w:tcPr>
          <w:p w:rsidR="00FE5D1C" w:rsidRPr="002A3391" w:rsidRDefault="00FE5D1C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FE5D1C" w:rsidRDefault="00FE5D1C" w:rsidP="006F0E0F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Shito Ryu Karate Do Klub Štrigova</w:t>
            </w:r>
          </w:p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Štrigova 87, 40312 Štrigova</w:t>
            </w:r>
          </w:p>
        </w:tc>
        <w:tc>
          <w:tcPr>
            <w:tcW w:w="1666" w:type="dxa"/>
          </w:tcPr>
          <w:p w:rsidR="00D8377E" w:rsidRPr="000F48A3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Matica umirovljenika Međimurske županije Čakovec-Podružnica Štrigova</w:t>
            </w:r>
          </w:p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Štrigova 28, 40312 Štrigova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678" w:type="dxa"/>
          </w:tcPr>
          <w:p w:rsidR="00D8377E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Pr="002A3391" w:rsidRDefault="00D8377E" w:rsidP="00FE5D1C">
            <w:pPr>
              <w:pStyle w:val="TableParagraph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D8377E" w:rsidTr="00555C13">
        <w:trPr>
          <w:trHeight w:val="594"/>
        </w:trPr>
        <w:tc>
          <w:tcPr>
            <w:tcW w:w="1469" w:type="dxa"/>
          </w:tcPr>
          <w:p w:rsidR="00D8377E" w:rsidRDefault="00D8377E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8377E" w:rsidRPr="00422452" w:rsidRDefault="00D8377E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8377E" w:rsidRDefault="00D8377E" w:rsidP="00FA75C3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D8377E" w:rsidRPr="00555C13" w:rsidRDefault="00D8377E" w:rsidP="00D8377E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sz w:val="16"/>
                <w:szCs w:val="16"/>
              </w:rPr>
              <w:t>2. podrška i promicanje u turizmu, razvoju gospodarstva i poljoprivrede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D8377E" w:rsidRPr="006C630B" w:rsidRDefault="00D8377E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Društvo vinogradara i vinara Međimurja „Hortus Croatiae“</w:t>
            </w:r>
          </w:p>
        </w:tc>
        <w:tc>
          <w:tcPr>
            <w:tcW w:w="1666" w:type="dxa"/>
          </w:tcPr>
          <w:p w:rsidR="00D8377E" w:rsidRDefault="00D8377E" w:rsidP="00FE5D1C">
            <w:pPr>
              <w:jc w:val="center"/>
              <w:rPr>
                <w:sz w:val="16"/>
                <w:szCs w:val="16"/>
              </w:rPr>
            </w:pPr>
          </w:p>
          <w:p w:rsidR="00D8377E" w:rsidRPr="000F48A3" w:rsidRDefault="00D8377E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78" w:type="dxa"/>
          </w:tcPr>
          <w:p w:rsidR="00D8377E" w:rsidRDefault="00D8377E" w:rsidP="00FE5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377E" w:rsidRDefault="00D8377E" w:rsidP="00FE5D1C">
            <w:pPr>
              <w:jc w:val="center"/>
            </w:pPr>
            <w:r w:rsidRPr="002A3391">
              <w:rPr>
                <w:rFonts w:asciiTheme="minorHAnsi" w:hAnsiTheme="minorHAnsi" w:cstheme="minorHAnsi"/>
                <w:sz w:val="16"/>
                <w:szCs w:val="16"/>
              </w:rPr>
              <w:t>2109-18-2/02-22-2</w:t>
            </w:r>
          </w:p>
        </w:tc>
        <w:tc>
          <w:tcPr>
            <w:tcW w:w="1673" w:type="dxa"/>
          </w:tcPr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D8377E" w:rsidRDefault="00D8377E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1" w:type="dxa"/>
          </w:tcPr>
          <w:p w:rsidR="00D8377E" w:rsidRDefault="00D8377E" w:rsidP="00FA75C3">
            <w:pPr>
              <w:jc w:val="center"/>
            </w:pPr>
            <w:r w:rsidRPr="00DC3E7C">
              <w:rPr>
                <w:sz w:val="16"/>
                <w:szCs w:val="16"/>
              </w:rPr>
              <w:t>TOKOM 2022.</w:t>
            </w:r>
          </w:p>
        </w:tc>
      </w:tr>
      <w:tr w:rsidR="00FE5D1C" w:rsidTr="00555C13">
        <w:trPr>
          <w:trHeight w:val="594"/>
        </w:trPr>
        <w:tc>
          <w:tcPr>
            <w:tcW w:w="1469" w:type="dxa"/>
          </w:tcPr>
          <w:p w:rsidR="00FE5D1C" w:rsidRDefault="00FE5D1C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SPIS PREDMETA</w:t>
            </w:r>
          </w:p>
          <w:p w:rsidR="00FE5D1C" w:rsidRDefault="00FE5D1C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FE5D1C" w:rsidRDefault="00FE5D1C" w:rsidP="006F0E0F">
            <w:pPr>
              <w:jc w:val="center"/>
            </w:pPr>
            <w:r w:rsidRPr="000F62D2">
              <w:rPr>
                <w:sz w:val="15"/>
              </w:rPr>
              <w:t>29.3.2022.</w:t>
            </w:r>
          </w:p>
        </w:tc>
        <w:tc>
          <w:tcPr>
            <w:tcW w:w="3100" w:type="dxa"/>
          </w:tcPr>
          <w:p w:rsidR="00FE5D1C" w:rsidRPr="00555C13" w:rsidRDefault="00FE5D1C" w:rsidP="006F0E0F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>
              <w:rPr>
                <w:bCs/>
                <w:sz w:val="16"/>
                <w:szCs w:val="16"/>
              </w:rPr>
              <w:t>una za 2022</w:t>
            </w:r>
            <w:r w:rsidRPr="00555C13">
              <w:rPr>
                <w:bCs/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FE5D1C" w:rsidRDefault="00FE5D1C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Udruga Sjećanje</w:t>
            </w:r>
          </w:p>
          <w:p w:rsidR="00FE5D1C" w:rsidRPr="006C630B" w:rsidRDefault="00FE5D1C" w:rsidP="00FE5D1C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Štrigova 87</w:t>
            </w:r>
          </w:p>
        </w:tc>
        <w:tc>
          <w:tcPr>
            <w:tcW w:w="1666" w:type="dxa"/>
          </w:tcPr>
          <w:p w:rsidR="00FE5D1C" w:rsidRDefault="00FE5D1C" w:rsidP="00FE5D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402-08/22</w:t>
            </w:r>
            <w:r w:rsidRPr="00AD26E4">
              <w:rPr>
                <w:sz w:val="16"/>
                <w:szCs w:val="16"/>
              </w:rPr>
              <w:t>-01/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678" w:type="dxa"/>
          </w:tcPr>
          <w:p w:rsidR="00FE5D1C" w:rsidRDefault="00FE5D1C" w:rsidP="00FE5D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2109-18-02/2-22-2</w:t>
            </w:r>
          </w:p>
        </w:tc>
        <w:tc>
          <w:tcPr>
            <w:tcW w:w="1673" w:type="dxa"/>
          </w:tcPr>
          <w:p w:rsidR="00FE5D1C" w:rsidRDefault="00FE5D1C" w:rsidP="00FE5D1C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1421" w:type="dxa"/>
          </w:tcPr>
          <w:p w:rsidR="00FE5D1C" w:rsidRPr="00DC3E7C" w:rsidRDefault="00FE5D1C" w:rsidP="00FA7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2022</w:t>
            </w:r>
          </w:p>
        </w:tc>
      </w:tr>
      <w:tr w:rsidR="003A2687" w:rsidTr="00555C13">
        <w:trPr>
          <w:trHeight w:val="594"/>
        </w:trPr>
        <w:tc>
          <w:tcPr>
            <w:tcW w:w="1469" w:type="dxa"/>
          </w:tcPr>
          <w:p w:rsidR="00B74CEB" w:rsidRDefault="00B74CEB" w:rsidP="00B74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A2687" w:rsidRDefault="00B74CEB" w:rsidP="00B74CEB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74CEB" w:rsidRDefault="00B74CEB">
            <w:pPr>
              <w:pStyle w:val="TableParagraph"/>
              <w:ind w:left="199"/>
              <w:rPr>
                <w:sz w:val="15"/>
              </w:rPr>
            </w:pPr>
          </w:p>
          <w:p w:rsidR="003A2687" w:rsidRDefault="00B74CEB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5.4.2022.</w:t>
            </w:r>
          </w:p>
        </w:tc>
        <w:tc>
          <w:tcPr>
            <w:tcW w:w="3100" w:type="dxa"/>
          </w:tcPr>
          <w:p w:rsidR="00B74CEB" w:rsidRDefault="00B74CEB" w:rsidP="00B74CEB">
            <w:pPr>
              <w:pStyle w:val="TableParagraph"/>
              <w:ind w:right="19"/>
              <w:rPr>
                <w:sz w:val="16"/>
                <w:szCs w:val="16"/>
              </w:rPr>
            </w:pPr>
          </w:p>
          <w:p w:rsidR="00B74CEB" w:rsidRDefault="00B74CEB" w:rsidP="00B74CEB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jamstvu plaćanja kupljenih proizvoda</w:t>
            </w:r>
          </w:p>
        </w:tc>
        <w:tc>
          <w:tcPr>
            <w:tcW w:w="2354" w:type="dxa"/>
          </w:tcPr>
          <w:p w:rsidR="003A2687" w:rsidRDefault="00B74CEB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TRGOVINA KRK d.d.</w:t>
            </w:r>
          </w:p>
          <w:p w:rsidR="00B74CEB" w:rsidRDefault="00B74CEB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Dubašljanska 80, Malinska</w:t>
            </w:r>
          </w:p>
          <w:p w:rsidR="00B74CEB" w:rsidRDefault="00B74CEB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</w:t>
            </w:r>
          </w:p>
        </w:tc>
        <w:tc>
          <w:tcPr>
            <w:tcW w:w="1666" w:type="dxa"/>
          </w:tcPr>
          <w:p w:rsidR="003A2687" w:rsidRDefault="003A2687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B74CEB" w:rsidRDefault="00B74CE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3A2687" w:rsidRDefault="003A2687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B74CEB" w:rsidRDefault="00B74CE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3A2687" w:rsidRDefault="003A2687" w:rsidP="00B74CE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B74CEB" w:rsidRDefault="00B74CEB" w:rsidP="00B74CE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26.600,00</w:t>
            </w:r>
          </w:p>
        </w:tc>
        <w:tc>
          <w:tcPr>
            <w:tcW w:w="1421" w:type="dxa"/>
          </w:tcPr>
          <w:p w:rsidR="003A2687" w:rsidRDefault="003A2687" w:rsidP="002C7F58">
            <w:pPr>
              <w:jc w:val="center"/>
              <w:rPr>
                <w:sz w:val="16"/>
                <w:szCs w:val="16"/>
              </w:rPr>
            </w:pPr>
          </w:p>
          <w:p w:rsidR="00B74CEB" w:rsidRDefault="00B74CEB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30.06.2022.</w:t>
            </w:r>
          </w:p>
        </w:tc>
      </w:tr>
      <w:tr w:rsidR="00560837" w:rsidTr="00555C13">
        <w:trPr>
          <w:trHeight w:val="594"/>
        </w:trPr>
        <w:tc>
          <w:tcPr>
            <w:tcW w:w="1469" w:type="dxa"/>
          </w:tcPr>
          <w:p w:rsidR="00560837" w:rsidRDefault="00560837" w:rsidP="00560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560837" w:rsidRDefault="00560837" w:rsidP="00560837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560837" w:rsidRDefault="00560837">
            <w:pPr>
              <w:pStyle w:val="TableParagraph"/>
              <w:ind w:left="199"/>
              <w:rPr>
                <w:sz w:val="15"/>
              </w:rPr>
            </w:pPr>
          </w:p>
          <w:p w:rsidR="00560837" w:rsidRDefault="00560837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1.6.2022.</w:t>
            </w:r>
          </w:p>
        </w:tc>
        <w:tc>
          <w:tcPr>
            <w:tcW w:w="3100" w:type="dxa"/>
          </w:tcPr>
          <w:p w:rsidR="00560837" w:rsidRDefault="00560837" w:rsidP="00B74CEB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financijskoj potpori za realizaciju Programa javnih potreba u kulturi MŽ</w:t>
            </w:r>
          </w:p>
        </w:tc>
        <w:tc>
          <w:tcPr>
            <w:tcW w:w="2354" w:type="dxa"/>
          </w:tcPr>
          <w:p w:rsidR="00560837" w:rsidRDefault="00560837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MEĐIMURSKA ŽUPANIJA</w:t>
            </w:r>
          </w:p>
          <w:p w:rsidR="00560837" w:rsidRDefault="00560837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Boškovića 2, Čakovec</w:t>
            </w:r>
          </w:p>
          <w:p w:rsidR="00560837" w:rsidRDefault="00560837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09161580297</w:t>
            </w:r>
          </w:p>
        </w:tc>
        <w:tc>
          <w:tcPr>
            <w:tcW w:w="1666" w:type="dxa"/>
          </w:tcPr>
          <w:p w:rsidR="00560837" w:rsidRDefault="00560837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560837" w:rsidRDefault="00560837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402-02/22-04/19</w:t>
            </w:r>
          </w:p>
        </w:tc>
        <w:tc>
          <w:tcPr>
            <w:tcW w:w="1678" w:type="dxa"/>
          </w:tcPr>
          <w:p w:rsidR="00560837" w:rsidRDefault="00560837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560837" w:rsidRDefault="00560837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2109-18-22-2</w:t>
            </w:r>
          </w:p>
        </w:tc>
        <w:tc>
          <w:tcPr>
            <w:tcW w:w="1673" w:type="dxa"/>
          </w:tcPr>
          <w:p w:rsidR="00560837" w:rsidRDefault="00560837" w:rsidP="00B74CE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560837" w:rsidRDefault="00560837" w:rsidP="00B74CE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6.000,00 </w:t>
            </w:r>
          </w:p>
        </w:tc>
        <w:tc>
          <w:tcPr>
            <w:tcW w:w="1421" w:type="dxa"/>
          </w:tcPr>
          <w:p w:rsidR="00560837" w:rsidRDefault="00560837" w:rsidP="002C7F58">
            <w:pPr>
              <w:jc w:val="center"/>
              <w:rPr>
                <w:sz w:val="16"/>
                <w:szCs w:val="16"/>
              </w:rPr>
            </w:pPr>
          </w:p>
          <w:p w:rsidR="00560837" w:rsidRDefault="00560837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31.12.2022.</w:t>
            </w:r>
          </w:p>
        </w:tc>
      </w:tr>
      <w:tr w:rsidR="00FF61E3" w:rsidTr="00555C13">
        <w:trPr>
          <w:trHeight w:val="594"/>
        </w:trPr>
        <w:tc>
          <w:tcPr>
            <w:tcW w:w="1469" w:type="dxa"/>
          </w:tcPr>
          <w:p w:rsidR="00FF61E3" w:rsidRDefault="00FF61E3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F61E3" w:rsidRDefault="00FF61E3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FF61E3" w:rsidRDefault="00FF61E3">
            <w:pPr>
              <w:pStyle w:val="TableParagraph"/>
              <w:ind w:left="199"/>
              <w:rPr>
                <w:sz w:val="15"/>
              </w:rPr>
            </w:pPr>
          </w:p>
          <w:p w:rsidR="00FF61E3" w:rsidRDefault="00FF61E3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3.6.2022.</w:t>
            </w:r>
          </w:p>
        </w:tc>
        <w:tc>
          <w:tcPr>
            <w:tcW w:w="3100" w:type="dxa"/>
          </w:tcPr>
          <w:p w:rsidR="00FF61E3" w:rsidRDefault="00FF61E3" w:rsidP="00B74CEB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 o financiranju projekta CENTAR DOSTI</w:t>
            </w:r>
          </w:p>
        </w:tc>
        <w:tc>
          <w:tcPr>
            <w:tcW w:w="2354" w:type="dxa"/>
          </w:tcPr>
          <w:p w:rsidR="00FF61E3" w:rsidRDefault="00FF61E3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DOSTI</w:t>
            </w:r>
          </w:p>
          <w:p w:rsidR="00FF61E3" w:rsidRDefault="00FF61E3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Ante Starčevića 1, Čakovec</w:t>
            </w:r>
          </w:p>
          <w:p w:rsidR="00FF61E3" w:rsidRDefault="00FF61E3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50799377134</w:t>
            </w:r>
          </w:p>
        </w:tc>
        <w:tc>
          <w:tcPr>
            <w:tcW w:w="1666" w:type="dxa"/>
          </w:tcPr>
          <w:p w:rsidR="00FF61E3" w:rsidRDefault="00FF61E3" w:rsidP="00233492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FF61E3" w:rsidRDefault="00FF61E3" w:rsidP="00233492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FF61E3" w:rsidRDefault="00FF61E3" w:rsidP="00233492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FF61E3" w:rsidRDefault="00FF61E3" w:rsidP="00233492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FF61E3" w:rsidRDefault="00FF61E3" w:rsidP="00B74CE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FF61E3" w:rsidRDefault="00FF61E3" w:rsidP="00B74CE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19.572,00</w:t>
            </w:r>
          </w:p>
        </w:tc>
        <w:tc>
          <w:tcPr>
            <w:tcW w:w="1421" w:type="dxa"/>
          </w:tcPr>
          <w:p w:rsidR="00FF61E3" w:rsidRDefault="00FF61E3" w:rsidP="002C7F58">
            <w:pPr>
              <w:jc w:val="center"/>
              <w:rPr>
                <w:sz w:val="16"/>
                <w:szCs w:val="16"/>
              </w:rPr>
            </w:pPr>
          </w:p>
          <w:p w:rsidR="00FF61E3" w:rsidRDefault="00FF61E3" w:rsidP="002C7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1.6.2023.</w:t>
            </w:r>
          </w:p>
        </w:tc>
      </w:tr>
      <w:tr w:rsidR="00891020" w:rsidTr="00555C13">
        <w:trPr>
          <w:trHeight w:val="594"/>
        </w:trPr>
        <w:tc>
          <w:tcPr>
            <w:tcW w:w="1469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91020" w:rsidRPr="00422452" w:rsidRDefault="00891020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21.6.2022.</w:t>
            </w:r>
          </w:p>
        </w:tc>
        <w:tc>
          <w:tcPr>
            <w:tcW w:w="3100" w:type="dxa"/>
          </w:tcPr>
          <w:p w:rsidR="00891020" w:rsidRDefault="00891020" w:rsidP="00D8377E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891020" w:rsidRPr="00422452" w:rsidRDefault="00891020" w:rsidP="00891020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opskrbi plinom ŠTRIGOVA 103</w:t>
            </w:r>
          </w:p>
        </w:tc>
        <w:tc>
          <w:tcPr>
            <w:tcW w:w="2354" w:type="dxa"/>
          </w:tcPr>
          <w:p w:rsidR="00891020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891020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891020" w:rsidRPr="00667501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41003-2021/1</w:t>
            </w:r>
          </w:p>
        </w:tc>
        <w:tc>
          <w:tcPr>
            <w:tcW w:w="1678" w:type="dxa"/>
          </w:tcPr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</w:p>
          <w:p w:rsidR="00891020" w:rsidRPr="00114503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30.9.2023.</w:t>
            </w:r>
          </w:p>
        </w:tc>
      </w:tr>
      <w:tr w:rsidR="00891020" w:rsidTr="00555C13">
        <w:trPr>
          <w:trHeight w:val="594"/>
        </w:trPr>
        <w:tc>
          <w:tcPr>
            <w:tcW w:w="1469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91020" w:rsidRPr="00422452" w:rsidRDefault="00891020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21.6.2022.</w:t>
            </w:r>
          </w:p>
        </w:tc>
        <w:tc>
          <w:tcPr>
            <w:tcW w:w="3100" w:type="dxa"/>
          </w:tcPr>
          <w:p w:rsidR="00891020" w:rsidRDefault="00891020" w:rsidP="00D8377E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891020" w:rsidRPr="00422452" w:rsidRDefault="00891020" w:rsidP="00891020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opskrbi plinom NK SLOGA</w:t>
            </w:r>
          </w:p>
        </w:tc>
        <w:tc>
          <w:tcPr>
            <w:tcW w:w="2354" w:type="dxa"/>
          </w:tcPr>
          <w:p w:rsidR="00891020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891020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891020" w:rsidRPr="00667501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41003-031201-2022</w:t>
            </w:r>
          </w:p>
        </w:tc>
        <w:tc>
          <w:tcPr>
            <w:tcW w:w="1678" w:type="dxa"/>
          </w:tcPr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</w:p>
          <w:p w:rsidR="00891020" w:rsidRPr="00114503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30.9.2023.</w:t>
            </w:r>
          </w:p>
        </w:tc>
      </w:tr>
      <w:tr w:rsidR="00891020" w:rsidTr="00555C13">
        <w:trPr>
          <w:trHeight w:val="594"/>
        </w:trPr>
        <w:tc>
          <w:tcPr>
            <w:tcW w:w="1469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91020" w:rsidRPr="00422452" w:rsidRDefault="00891020" w:rsidP="00D8377E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21.6.2022.</w:t>
            </w:r>
          </w:p>
        </w:tc>
        <w:tc>
          <w:tcPr>
            <w:tcW w:w="3100" w:type="dxa"/>
          </w:tcPr>
          <w:p w:rsidR="00891020" w:rsidRDefault="00891020" w:rsidP="00D8377E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891020" w:rsidRDefault="00891020" w:rsidP="00891020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opskrbi plinom  ŠTRIGOVA 87</w:t>
            </w:r>
          </w:p>
          <w:p w:rsidR="00E76D7C" w:rsidRPr="00422452" w:rsidRDefault="00E76D7C" w:rsidP="00891020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891020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891020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891020" w:rsidRPr="00667501" w:rsidRDefault="00891020" w:rsidP="00FE5D1C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891020" w:rsidRDefault="00891020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891020" w:rsidRDefault="00BB1886" w:rsidP="00D8377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41003-018577</w:t>
            </w:r>
            <w:r w:rsidR="00891020">
              <w:rPr>
                <w:sz w:val="15"/>
              </w:rPr>
              <w:t>-2022</w:t>
            </w:r>
          </w:p>
        </w:tc>
        <w:tc>
          <w:tcPr>
            <w:tcW w:w="1678" w:type="dxa"/>
          </w:tcPr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891020" w:rsidRDefault="00891020" w:rsidP="00D8377E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891020" w:rsidRDefault="00891020" w:rsidP="00D8377E">
            <w:pPr>
              <w:jc w:val="center"/>
              <w:rPr>
                <w:sz w:val="16"/>
                <w:szCs w:val="16"/>
              </w:rPr>
            </w:pPr>
          </w:p>
          <w:p w:rsidR="00891020" w:rsidRPr="00114503" w:rsidRDefault="00891020" w:rsidP="00D8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30.9.2023.</w:t>
            </w:r>
          </w:p>
        </w:tc>
      </w:tr>
      <w:tr w:rsidR="00560837" w:rsidTr="00555C13">
        <w:trPr>
          <w:trHeight w:val="594"/>
        </w:trPr>
        <w:tc>
          <w:tcPr>
            <w:tcW w:w="1469" w:type="dxa"/>
          </w:tcPr>
          <w:p w:rsidR="00560837" w:rsidRDefault="00560837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560837" w:rsidRPr="00422452" w:rsidRDefault="00560837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560837" w:rsidRDefault="00560837" w:rsidP="006F0E0F">
            <w:pPr>
              <w:pStyle w:val="TableParagraph"/>
              <w:ind w:left="199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29.8.2022.</w:t>
            </w:r>
          </w:p>
        </w:tc>
        <w:tc>
          <w:tcPr>
            <w:tcW w:w="3100" w:type="dxa"/>
          </w:tcPr>
          <w:p w:rsidR="00560837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560837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ANEXUgovor o opskrbi plinom  ŠTRIGOVA 87</w:t>
            </w:r>
          </w:p>
          <w:p w:rsidR="00560837" w:rsidRPr="00422452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0837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560837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560837" w:rsidRPr="00667501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560837" w:rsidRDefault="00560837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41003-018578-2022</w:t>
            </w:r>
          </w:p>
        </w:tc>
        <w:tc>
          <w:tcPr>
            <w:tcW w:w="1678" w:type="dxa"/>
          </w:tcPr>
          <w:p w:rsidR="00560837" w:rsidRDefault="00560837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560837" w:rsidRDefault="00560837" w:rsidP="006F0E0F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560837" w:rsidRDefault="00560837" w:rsidP="006F0E0F">
            <w:pPr>
              <w:jc w:val="center"/>
              <w:rPr>
                <w:sz w:val="16"/>
                <w:szCs w:val="16"/>
              </w:rPr>
            </w:pPr>
          </w:p>
          <w:p w:rsidR="00560837" w:rsidRPr="00114503" w:rsidRDefault="00560837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31.10.2022.</w:t>
            </w:r>
          </w:p>
        </w:tc>
      </w:tr>
      <w:tr w:rsidR="00560837" w:rsidTr="00555C13">
        <w:trPr>
          <w:trHeight w:val="594"/>
        </w:trPr>
        <w:tc>
          <w:tcPr>
            <w:tcW w:w="1469" w:type="dxa"/>
          </w:tcPr>
          <w:p w:rsidR="00560837" w:rsidRDefault="00560837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560837" w:rsidRPr="00422452" w:rsidRDefault="00560837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560837" w:rsidRDefault="00560837" w:rsidP="006F0E0F">
            <w:pPr>
              <w:pStyle w:val="TableParagraph"/>
              <w:ind w:left="199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29.8.2022.</w:t>
            </w:r>
          </w:p>
        </w:tc>
        <w:tc>
          <w:tcPr>
            <w:tcW w:w="3100" w:type="dxa"/>
          </w:tcPr>
          <w:p w:rsidR="00560837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560837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ANEXUgovor o opskrbi plinom  ŠTRIGOVA 87</w:t>
            </w:r>
          </w:p>
          <w:p w:rsidR="00560837" w:rsidRPr="00422452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0837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560837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560837" w:rsidRPr="00667501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560837" w:rsidRDefault="00560837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41003-031201-2022</w:t>
            </w:r>
          </w:p>
        </w:tc>
        <w:tc>
          <w:tcPr>
            <w:tcW w:w="1678" w:type="dxa"/>
          </w:tcPr>
          <w:p w:rsidR="00560837" w:rsidRDefault="00560837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560837" w:rsidRDefault="00560837" w:rsidP="006F0E0F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560837" w:rsidRDefault="00560837" w:rsidP="006F0E0F">
            <w:pPr>
              <w:jc w:val="center"/>
              <w:rPr>
                <w:sz w:val="16"/>
                <w:szCs w:val="16"/>
              </w:rPr>
            </w:pPr>
          </w:p>
          <w:p w:rsidR="00560837" w:rsidRPr="00114503" w:rsidRDefault="00560837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31.10.2022.</w:t>
            </w:r>
          </w:p>
        </w:tc>
      </w:tr>
      <w:tr w:rsidR="00560837" w:rsidTr="00555C13">
        <w:trPr>
          <w:trHeight w:val="594"/>
        </w:trPr>
        <w:tc>
          <w:tcPr>
            <w:tcW w:w="1469" w:type="dxa"/>
          </w:tcPr>
          <w:p w:rsidR="00560837" w:rsidRDefault="00560837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560837" w:rsidRPr="00422452" w:rsidRDefault="00560837" w:rsidP="006F0E0F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560837" w:rsidRDefault="00560837" w:rsidP="006F0E0F">
            <w:pPr>
              <w:pStyle w:val="TableParagraph"/>
              <w:ind w:left="199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29.8.2022.</w:t>
            </w:r>
          </w:p>
        </w:tc>
        <w:tc>
          <w:tcPr>
            <w:tcW w:w="3100" w:type="dxa"/>
          </w:tcPr>
          <w:p w:rsidR="00560837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560837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ANEXUgovor o opskrbi plinom  ŠTRIGOVA 87</w:t>
            </w:r>
          </w:p>
          <w:p w:rsidR="00560837" w:rsidRPr="00422452" w:rsidRDefault="00560837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560837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560837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560837" w:rsidRPr="00667501" w:rsidRDefault="00560837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560837" w:rsidRDefault="00560837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41003-018577-2022</w:t>
            </w:r>
          </w:p>
        </w:tc>
        <w:tc>
          <w:tcPr>
            <w:tcW w:w="1678" w:type="dxa"/>
          </w:tcPr>
          <w:p w:rsidR="00560837" w:rsidRDefault="00560837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560837" w:rsidRDefault="00560837" w:rsidP="006F0E0F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560837" w:rsidRDefault="00560837" w:rsidP="006F0E0F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560837" w:rsidRDefault="00560837" w:rsidP="006F0E0F">
            <w:pPr>
              <w:jc w:val="center"/>
              <w:rPr>
                <w:sz w:val="16"/>
                <w:szCs w:val="16"/>
              </w:rPr>
            </w:pPr>
          </w:p>
          <w:p w:rsidR="00560837" w:rsidRPr="00114503" w:rsidRDefault="00560837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31.10.2022.</w:t>
            </w:r>
          </w:p>
        </w:tc>
      </w:tr>
      <w:tr w:rsidR="00233492" w:rsidTr="00555C13">
        <w:trPr>
          <w:trHeight w:val="594"/>
        </w:trPr>
        <w:tc>
          <w:tcPr>
            <w:tcW w:w="1469" w:type="dxa"/>
          </w:tcPr>
          <w:p w:rsidR="00233492" w:rsidRDefault="00233492" w:rsidP="00233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233492" w:rsidRDefault="00233492" w:rsidP="00233492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233492" w:rsidRDefault="00233492" w:rsidP="006F0E0F">
            <w:pPr>
              <w:pStyle w:val="TableParagraph"/>
              <w:ind w:left="199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01.09.2022.</w:t>
            </w:r>
          </w:p>
        </w:tc>
        <w:tc>
          <w:tcPr>
            <w:tcW w:w="3100" w:type="dxa"/>
          </w:tcPr>
          <w:p w:rsidR="00233492" w:rsidRDefault="00233492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233492" w:rsidRDefault="00233492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financijskoj potpori kultura 2022.</w:t>
            </w:r>
          </w:p>
        </w:tc>
        <w:tc>
          <w:tcPr>
            <w:tcW w:w="2354" w:type="dxa"/>
          </w:tcPr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MEĐIMURSKA ŽUPANIJA</w:t>
            </w:r>
          </w:p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Ruđera Boškovića 2, Čakovec</w:t>
            </w:r>
          </w:p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09161580297</w:t>
            </w:r>
          </w:p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33492" w:rsidRDefault="00233492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402-02/22-04/49</w:t>
            </w:r>
          </w:p>
        </w:tc>
        <w:tc>
          <w:tcPr>
            <w:tcW w:w="1678" w:type="dxa"/>
          </w:tcPr>
          <w:p w:rsidR="00233492" w:rsidRDefault="00233492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2109-18-22-2</w:t>
            </w:r>
          </w:p>
        </w:tc>
        <w:tc>
          <w:tcPr>
            <w:tcW w:w="1673" w:type="dxa"/>
          </w:tcPr>
          <w:p w:rsidR="00233492" w:rsidRDefault="00233492" w:rsidP="006F0E0F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6.000,00</w:t>
            </w:r>
          </w:p>
        </w:tc>
        <w:tc>
          <w:tcPr>
            <w:tcW w:w="1421" w:type="dxa"/>
          </w:tcPr>
          <w:p w:rsidR="00233492" w:rsidRDefault="00233492" w:rsidP="006F0E0F">
            <w:pPr>
              <w:jc w:val="center"/>
              <w:rPr>
                <w:sz w:val="16"/>
                <w:szCs w:val="16"/>
              </w:rPr>
            </w:pPr>
          </w:p>
          <w:p w:rsidR="00233492" w:rsidRDefault="00233492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31.12.2022.</w:t>
            </w:r>
          </w:p>
        </w:tc>
      </w:tr>
      <w:tr w:rsidR="00233492" w:rsidTr="00555C13">
        <w:trPr>
          <w:trHeight w:val="594"/>
        </w:trPr>
        <w:tc>
          <w:tcPr>
            <w:tcW w:w="1469" w:type="dxa"/>
          </w:tcPr>
          <w:p w:rsidR="00233492" w:rsidRDefault="00233492" w:rsidP="00233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233492" w:rsidRDefault="00233492" w:rsidP="00233492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233492" w:rsidRDefault="00233492" w:rsidP="006F0E0F">
            <w:pPr>
              <w:pStyle w:val="TableParagraph"/>
              <w:ind w:left="199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06.09.2022.</w:t>
            </w:r>
          </w:p>
        </w:tc>
        <w:tc>
          <w:tcPr>
            <w:tcW w:w="3100" w:type="dxa"/>
          </w:tcPr>
          <w:p w:rsidR="00233492" w:rsidRDefault="00233492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233492" w:rsidRDefault="00233492" w:rsidP="006F0E0F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Produžetak vodovidne mreže u Štrigovi</w:t>
            </w:r>
          </w:p>
        </w:tc>
        <w:tc>
          <w:tcPr>
            <w:tcW w:w="2354" w:type="dxa"/>
          </w:tcPr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MEĐIMURSKE VODE d.o.o.</w:t>
            </w:r>
          </w:p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Matice hrvatske 10, ČK</w:t>
            </w:r>
          </w:p>
          <w:p w:rsidR="00233492" w:rsidRDefault="00233492" w:rsidP="006F0E0F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81394716246</w:t>
            </w:r>
          </w:p>
        </w:tc>
        <w:tc>
          <w:tcPr>
            <w:tcW w:w="1666" w:type="dxa"/>
          </w:tcPr>
          <w:p w:rsidR="00233492" w:rsidRDefault="00233492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233492" w:rsidRDefault="00233492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233492" w:rsidRDefault="00233492" w:rsidP="006F0E0F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233492" w:rsidRDefault="00233492" w:rsidP="006F0E0F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278.375,00</w:t>
            </w:r>
          </w:p>
        </w:tc>
        <w:tc>
          <w:tcPr>
            <w:tcW w:w="1421" w:type="dxa"/>
          </w:tcPr>
          <w:p w:rsidR="00233492" w:rsidRDefault="00233492" w:rsidP="006F0E0F">
            <w:pPr>
              <w:jc w:val="center"/>
              <w:rPr>
                <w:sz w:val="16"/>
                <w:szCs w:val="16"/>
              </w:rPr>
            </w:pPr>
          </w:p>
          <w:p w:rsidR="00233492" w:rsidRDefault="00BB1886" w:rsidP="006F0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31.12.2022.</w:t>
            </w:r>
          </w:p>
        </w:tc>
      </w:tr>
      <w:tr w:rsidR="00BB1886" w:rsidTr="00555C13">
        <w:trPr>
          <w:trHeight w:val="594"/>
        </w:trPr>
        <w:tc>
          <w:tcPr>
            <w:tcW w:w="1469" w:type="dxa"/>
          </w:tcPr>
          <w:p w:rsidR="00BB1886" w:rsidRDefault="00BB1886" w:rsidP="00233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B1886" w:rsidRDefault="00BB1886" w:rsidP="00233492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B1886" w:rsidRDefault="00BB1886" w:rsidP="00F303A5">
            <w:pPr>
              <w:pStyle w:val="TableParagraph"/>
              <w:ind w:left="199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28.9.2022.</w:t>
            </w:r>
          </w:p>
        </w:tc>
        <w:tc>
          <w:tcPr>
            <w:tcW w:w="3100" w:type="dxa"/>
          </w:tcPr>
          <w:p w:rsidR="00BB1886" w:rsidRDefault="00BB1886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BB1886" w:rsidRPr="00422452" w:rsidRDefault="00BB1886" w:rsidP="00BB1886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ANEX Ugovor o opskrbi plinom  </w:t>
            </w:r>
          </w:p>
        </w:tc>
        <w:tc>
          <w:tcPr>
            <w:tcW w:w="2354" w:type="dxa"/>
          </w:tcPr>
          <w:p w:rsidR="00BB1886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BB1886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BB1886" w:rsidRPr="00667501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BB1886" w:rsidRDefault="00BB1886" w:rsidP="00F303A5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41003-018578-2022</w:t>
            </w:r>
          </w:p>
        </w:tc>
        <w:tc>
          <w:tcPr>
            <w:tcW w:w="1678" w:type="dxa"/>
          </w:tcPr>
          <w:p w:rsidR="00BB1886" w:rsidRDefault="00BB1886" w:rsidP="00F303A5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BB1886" w:rsidRDefault="00BB1886" w:rsidP="00F303A5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BB1886" w:rsidRDefault="00BB1886" w:rsidP="00F303A5">
            <w:pPr>
              <w:jc w:val="center"/>
              <w:rPr>
                <w:sz w:val="16"/>
                <w:szCs w:val="16"/>
              </w:rPr>
            </w:pPr>
          </w:p>
          <w:p w:rsidR="00BB1886" w:rsidRPr="00114503" w:rsidRDefault="00BB1886" w:rsidP="00F3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30.11.2022.</w:t>
            </w:r>
          </w:p>
        </w:tc>
      </w:tr>
      <w:tr w:rsidR="00BB1886" w:rsidTr="00555C13">
        <w:trPr>
          <w:trHeight w:val="594"/>
        </w:trPr>
        <w:tc>
          <w:tcPr>
            <w:tcW w:w="1469" w:type="dxa"/>
          </w:tcPr>
          <w:p w:rsidR="00BB1886" w:rsidRDefault="00BB1886" w:rsidP="00233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B1886" w:rsidRDefault="00BB1886" w:rsidP="00233492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B1886" w:rsidRDefault="00BB1886" w:rsidP="00F303A5">
            <w:pPr>
              <w:pStyle w:val="TableParagraph"/>
              <w:ind w:left="199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28.9.2022.</w:t>
            </w:r>
          </w:p>
        </w:tc>
        <w:tc>
          <w:tcPr>
            <w:tcW w:w="3100" w:type="dxa"/>
          </w:tcPr>
          <w:p w:rsidR="00BB1886" w:rsidRDefault="00BB1886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BB1886" w:rsidRPr="00422452" w:rsidRDefault="00BB1886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ANEX Ugovor o opskrbi plinom  </w:t>
            </w:r>
          </w:p>
        </w:tc>
        <w:tc>
          <w:tcPr>
            <w:tcW w:w="2354" w:type="dxa"/>
          </w:tcPr>
          <w:p w:rsidR="00BB1886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BB1886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BB1886" w:rsidRPr="00667501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BB1886" w:rsidRDefault="00BB1886" w:rsidP="00F303A5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41003-018577-2022</w:t>
            </w:r>
          </w:p>
        </w:tc>
        <w:tc>
          <w:tcPr>
            <w:tcW w:w="1678" w:type="dxa"/>
          </w:tcPr>
          <w:p w:rsidR="00BB1886" w:rsidRDefault="00BB1886" w:rsidP="00F303A5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BB1886" w:rsidRDefault="00BB1886" w:rsidP="00F303A5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BB1886" w:rsidRDefault="00BB1886" w:rsidP="00F303A5">
            <w:pPr>
              <w:jc w:val="center"/>
              <w:rPr>
                <w:sz w:val="16"/>
                <w:szCs w:val="16"/>
              </w:rPr>
            </w:pPr>
          </w:p>
          <w:p w:rsidR="00BB1886" w:rsidRPr="00114503" w:rsidRDefault="00BB1886" w:rsidP="00F3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30.11.2022.</w:t>
            </w:r>
          </w:p>
        </w:tc>
      </w:tr>
      <w:tr w:rsidR="00BB1886" w:rsidTr="00555C13">
        <w:trPr>
          <w:trHeight w:val="594"/>
        </w:trPr>
        <w:tc>
          <w:tcPr>
            <w:tcW w:w="1469" w:type="dxa"/>
          </w:tcPr>
          <w:p w:rsidR="00BB1886" w:rsidRDefault="00BB1886" w:rsidP="002334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B1886" w:rsidRDefault="00BB1886" w:rsidP="00233492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B1886" w:rsidRDefault="00BB1886" w:rsidP="00F303A5">
            <w:pPr>
              <w:pStyle w:val="TableParagraph"/>
              <w:ind w:left="199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28.9.2022.</w:t>
            </w:r>
          </w:p>
        </w:tc>
        <w:tc>
          <w:tcPr>
            <w:tcW w:w="3100" w:type="dxa"/>
          </w:tcPr>
          <w:p w:rsidR="00BB1886" w:rsidRDefault="00BB1886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BB1886" w:rsidRPr="00422452" w:rsidRDefault="00BB1886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II. ANEX Ugovor o opskrbi plinom  </w:t>
            </w:r>
          </w:p>
        </w:tc>
        <w:tc>
          <w:tcPr>
            <w:tcW w:w="2354" w:type="dxa"/>
          </w:tcPr>
          <w:p w:rsidR="00BB1886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MEĐIMURJE-PLIN d.o.o.</w:t>
            </w:r>
          </w:p>
          <w:p w:rsidR="00BB1886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Obrtnička 4, Čakovec</w:t>
            </w:r>
          </w:p>
          <w:p w:rsidR="00BB1886" w:rsidRPr="00667501" w:rsidRDefault="00BB1886" w:rsidP="00F303A5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29035933600</w:t>
            </w:r>
          </w:p>
        </w:tc>
        <w:tc>
          <w:tcPr>
            <w:tcW w:w="1666" w:type="dxa"/>
          </w:tcPr>
          <w:p w:rsidR="00BB1886" w:rsidRDefault="00BB1886" w:rsidP="00F303A5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41003-031201-2022</w:t>
            </w:r>
          </w:p>
        </w:tc>
        <w:tc>
          <w:tcPr>
            <w:tcW w:w="1678" w:type="dxa"/>
          </w:tcPr>
          <w:p w:rsidR="00BB1886" w:rsidRDefault="00BB1886" w:rsidP="00F303A5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BB1886" w:rsidRDefault="00BB1886" w:rsidP="00F303A5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BB1886" w:rsidRDefault="00BB1886" w:rsidP="00F303A5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Prema potrošnji</w:t>
            </w:r>
          </w:p>
        </w:tc>
        <w:tc>
          <w:tcPr>
            <w:tcW w:w="1421" w:type="dxa"/>
          </w:tcPr>
          <w:p w:rsidR="00BB1886" w:rsidRDefault="00BB1886" w:rsidP="00F303A5">
            <w:pPr>
              <w:jc w:val="center"/>
              <w:rPr>
                <w:sz w:val="16"/>
                <w:szCs w:val="16"/>
              </w:rPr>
            </w:pPr>
          </w:p>
          <w:p w:rsidR="00BB1886" w:rsidRPr="00114503" w:rsidRDefault="00BB1886" w:rsidP="00F3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30.11.2022.</w:t>
            </w:r>
          </w:p>
        </w:tc>
      </w:tr>
      <w:tr w:rsidR="00A0108A" w:rsidTr="00555C13">
        <w:trPr>
          <w:trHeight w:val="594"/>
        </w:trPr>
        <w:tc>
          <w:tcPr>
            <w:tcW w:w="1469" w:type="dxa"/>
          </w:tcPr>
          <w:p w:rsidR="00A0108A" w:rsidRDefault="00A0108A" w:rsidP="006426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108A" w:rsidRDefault="00A0108A" w:rsidP="006426EC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</w:p>
          <w:p w:rsidR="00BB1EEE" w:rsidRDefault="00BB1EEE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19.10.2022</w:t>
            </w:r>
          </w:p>
        </w:tc>
        <w:tc>
          <w:tcPr>
            <w:tcW w:w="3100" w:type="dxa"/>
          </w:tcPr>
          <w:p w:rsidR="00A0108A" w:rsidRDefault="00A0108A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A0108A" w:rsidRDefault="00BB1EEE" w:rsidP="00F303A5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 o dodjeli računalne opreme</w:t>
            </w:r>
          </w:p>
        </w:tc>
        <w:tc>
          <w:tcPr>
            <w:tcW w:w="2354" w:type="dxa"/>
          </w:tcPr>
          <w:p w:rsidR="00BB1EEE" w:rsidRDefault="00BB1EEE" w:rsidP="00BB1EEE">
            <w:pPr>
              <w:pStyle w:val="TableParagraph"/>
              <w:spacing w:before="1" w:line="159" w:lineRule="exact"/>
              <w:ind w:left="74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MINISTARSTVO PROSTORNOGA UREĐENJA, GRADITELJSTVA I DRŽAVNE IMOVINE</w:t>
            </w:r>
          </w:p>
          <w:p w:rsidR="00A0108A" w:rsidRDefault="00A0108A" w:rsidP="00BB1EEE">
            <w:pPr>
              <w:pStyle w:val="TableParagraph"/>
              <w:spacing w:before="1" w:line="159" w:lineRule="exact"/>
              <w:ind w:left="74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OIB </w:t>
            </w:r>
            <w:r w:rsidR="00BB1EEE">
              <w:rPr>
                <w:sz w:val="16"/>
                <w:szCs w:val="16"/>
              </w:rPr>
              <w:t>95093210687</w:t>
            </w:r>
          </w:p>
        </w:tc>
        <w:tc>
          <w:tcPr>
            <w:tcW w:w="1666" w:type="dxa"/>
          </w:tcPr>
          <w:p w:rsidR="00A0108A" w:rsidRDefault="00A0108A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0108A" w:rsidRDefault="00BB1EEE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651-01/22-01/1</w:t>
            </w:r>
          </w:p>
        </w:tc>
        <w:tc>
          <w:tcPr>
            <w:tcW w:w="1678" w:type="dxa"/>
          </w:tcPr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0108A" w:rsidRDefault="00BB1EEE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2109-18-22-2</w:t>
            </w:r>
          </w:p>
        </w:tc>
        <w:tc>
          <w:tcPr>
            <w:tcW w:w="1673" w:type="dxa"/>
          </w:tcPr>
          <w:p w:rsidR="00A0108A" w:rsidRDefault="00A0108A" w:rsidP="00F303A5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A0108A" w:rsidRDefault="00A0108A" w:rsidP="00F303A5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Bez naknade</w:t>
            </w:r>
          </w:p>
        </w:tc>
        <w:tc>
          <w:tcPr>
            <w:tcW w:w="1421" w:type="dxa"/>
          </w:tcPr>
          <w:p w:rsidR="00A0108A" w:rsidRDefault="00A0108A" w:rsidP="00F303A5">
            <w:pPr>
              <w:jc w:val="center"/>
              <w:rPr>
                <w:sz w:val="16"/>
                <w:szCs w:val="16"/>
              </w:rPr>
            </w:pPr>
          </w:p>
          <w:p w:rsidR="00A0108A" w:rsidRDefault="00A0108A" w:rsidP="00A01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TRAJNO</w:t>
            </w:r>
          </w:p>
        </w:tc>
      </w:tr>
    </w:tbl>
    <w:p w:rsidR="001A3013" w:rsidRDefault="001A3013">
      <w:pPr>
        <w:jc w:val="center"/>
        <w:rPr>
          <w:sz w:val="15"/>
        </w:rPr>
        <w:sectPr w:rsidR="001A3013" w:rsidSect="00AD26E4">
          <w:pgSz w:w="16840" w:h="11910" w:orient="landscape"/>
          <w:pgMar w:top="709" w:right="1160" w:bottom="280" w:left="96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126"/>
        <w:gridCol w:w="3100"/>
        <w:gridCol w:w="2354"/>
        <w:gridCol w:w="1666"/>
        <w:gridCol w:w="1678"/>
        <w:gridCol w:w="1673"/>
        <w:gridCol w:w="1421"/>
      </w:tblGrid>
      <w:tr w:rsidR="00BB1EEE" w:rsidRPr="00DC3E7C" w:rsidTr="00F303A5">
        <w:trPr>
          <w:trHeight w:val="594"/>
        </w:trPr>
        <w:tc>
          <w:tcPr>
            <w:tcW w:w="1469" w:type="dxa"/>
          </w:tcPr>
          <w:p w:rsidR="00BB1EEE" w:rsidRDefault="00BB1EEE" w:rsidP="0094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SPIS PREDMETA</w:t>
            </w:r>
          </w:p>
          <w:p w:rsidR="00BB1EEE" w:rsidRDefault="00BB1EEE" w:rsidP="0094014B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BB1EEE" w:rsidRDefault="00BB1EEE" w:rsidP="0094014B">
            <w:pPr>
              <w:pStyle w:val="TableParagraph"/>
              <w:ind w:left="199"/>
              <w:rPr>
                <w:sz w:val="15"/>
              </w:rPr>
            </w:pPr>
          </w:p>
          <w:p w:rsidR="00BB1EEE" w:rsidRDefault="00BB1EEE" w:rsidP="0094014B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25.10.2022.</w:t>
            </w:r>
          </w:p>
        </w:tc>
        <w:tc>
          <w:tcPr>
            <w:tcW w:w="3100" w:type="dxa"/>
          </w:tcPr>
          <w:p w:rsidR="00BB1EEE" w:rsidRDefault="00BB1EEE" w:rsidP="0094014B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BB1EEE" w:rsidRDefault="00BB1EEE" w:rsidP="0094014B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osnivanju prava služnosti</w:t>
            </w:r>
          </w:p>
        </w:tc>
        <w:tc>
          <w:tcPr>
            <w:tcW w:w="2354" w:type="dxa"/>
          </w:tcPr>
          <w:p w:rsidR="00BB1EEE" w:rsidRDefault="00BB1EEE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GLOOBOKO d.o.o.</w:t>
            </w:r>
          </w:p>
          <w:p w:rsidR="00BB1EEE" w:rsidRDefault="00BB1EEE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Robadje 126 b, Štrigova</w:t>
            </w:r>
          </w:p>
          <w:p w:rsidR="00BB1EEE" w:rsidRDefault="00BB1EEE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97333343801</w:t>
            </w:r>
          </w:p>
        </w:tc>
        <w:tc>
          <w:tcPr>
            <w:tcW w:w="1666" w:type="dxa"/>
          </w:tcPr>
          <w:p w:rsidR="00BB1EEE" w:rsidRDefault="00BB1EEE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BB1EEE" w:rsidRDefault="00BB1EEE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BB1EEE" w:rsidRDefault="00BB1EEE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BB1EEE" w:rsidRDefault="00BB1EEE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BB1EEE" w:rsidRDefault="00BB1EEE" w:rsidP="0094014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BB1EEE" w:rsidRDefault="00BB1EEE" w:rsidP="0094014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Bez naknade</w:t>
            </w:r>
          </w:p>
        </w:tc>
        <w:tc>
          <w:tcPr>
            <w:tcW w:w="1421" w:type="dxa"/>
          </w:tcPr>
          <w:p w:rsidR="00BB1EEE" w:rsidRDefault="00BB1EEE" w:rsidP="0094014B">
            <w:pPr>
              <w:jc w:val="center"/>
              <w:rPr>
                <w:sz w:val="16"/>
                <w:szCs w:val="16"/>
              </w:rPr>
            </w:pPr>
          </w:p>
          <w:p w:rsidR="00BB1EEE" w:rsidRDefault="00BB1EEE" w:rsidP="00940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TRAJNO</w:t>
            </w:r>
          </w:p>
        </w:tc>
      </w:tr>
      <w:tr w:rsidR="00F73277" w:rsidRPr="00DC3E7C" w:rsidTr="00F303A5">
        <w:trPr>
          <w:trHeight w:val="594"/>
        </w:trPr>
        <w:tc>
          <w:tcPr>
            <w:tcW w:w="1469" w:type="dxa"/>
          </w:tcPr>
          <w:p w:rsidR="00F73277" w:rsidRDefault="00F73277" w:rsidP="00F7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F73277" w:rsidRDefault="00F73277" w:rsidP="00F73277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F73277" w:rsidRDefault="00F73277" w:rsidP="0094014B">
            <w:pPr>
              <w:pStyle w:val="TableParagraph"/>
              <w:ind w:left="199"/>
              <w:rPr>
                <w:sz w:val="15"/>
              </w:rPr>
            </w:pPr>
          </w:p>
          <w:p w:rsidR="00F73277" w:rsidRDefault="00F73277" w:rsidP="0094014B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28.10.2022.</w:t>
            </w:r>
          </w:p>
        </w:tc>
        <w:tc>
          <w:tcPr>
            <w:tcW w:w="3100" w:type="dxa"/>
          </w:tcPr>
          <w:p w:rsidR="00F73277" w:rsidRDefault="00F73277" w:rsidP="0094014B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F73277" w:rsidRDefault="00F73277" w:rsidP="0094014B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 o sufinanciranju prijevoza učenika</w:t>
            </w:r>
          </w:p>
        </w:tc>
        <w:tc>
          <w:tcPr>
            <w:tcW w:w="2354" w:type="dxa"/>
          </w:tcPr>
          <w:p w:rsidR="00F73277" w:rsidRDefault="00F73277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MEĐIMURSKA ŽUPANIJA</w:t>
            </w:r>
          </w:p>
          <w:p w:rsidR="00F73277" w:rsidRDefault="00F73277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Ruđera Boškovića 2, Čakovec</w:t>
            </w:r>
          </w:p>
          <w:p w:rsidR="00F73277" w:rsidRDefault="00F73277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09161580297</w:t>
            </w:r>
          </w:p>
          <w:p w:rsidR="00F73277" w:rsidRDefault="00F73277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F73277" w:rsidRDefault="00F73277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F73277" w:rsidRDefault="00F73277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402-02/22-02/15</w:t>
            </w:r>
          </w:p>
        </w:tc>
        <w:tc>
          <w:tcPr>
            <w:tcW w:w="1678" w:type="dxa"/>
          </w:tcPr>
          <w:p w:rsidR="00F73277" w:rsidRDefault="00F73277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F73277" w:rsidRDefault="00F73277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2109-01-22-19</w:t>
            </w:r>
          </w:p>
        </w:tc>
        <w:tc>
          <w:tcPr>
            <w:tcW w:w="1673" w:type="dxa"/>
          </w:tcPr>
          <w:p w:rsidR="00F73277" w:rsidRDefault="00F73277" w:rsidP="0094014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F73277" w:rsidRDefault="00F73277" w:rsidP="0094014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7.510,00</w:t>
            </w:r>
          </w:p>
        </w:tc>
        <w:tc>
          <w:tcPr>
            <w:tcW w:w="1421" w:type="dxa"/>
          </w:tcPr>
          <w:p w:rsidR="00F73277" w:rsidRDefault="00F73277" w:rsidP="0094014B">
            <w:pPr>
              <w:jc w:val="center"/>
              <w:rPr>
                <w:sz w:val="16"/>
                <w:szCs w:val="16"/>
              </w:rPr>
            </w:pPr>
          </w:p>
          <w:p w:rsidR="00F73277" w:rsidRDefault="00F73277" w:rsidP="009401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šk. godina 2022/23</w:t>
            </w:r>
          </w:p>
        </w:tc>
      </w:tr>
      <w:tr w:rsidR="00A0108A" w:rsidTr="00F303A5">
        <w:trPr>
          <w:trHeight w:val="594"/>
        </w:trPr>
        <w:tc>
          <w:tcPr>
            <w:tcW w:w="1469" w:type="dxa"/>
          </w:tcPr>
          <w:p w:rsidR="00A0108A" w:rsidRDefault="00A0108A" w:rsidP="00F7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108A" w:rsidRDefault="00A0108A" w:rsidP="00F73277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</w:p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16.11.2022.</w:t>
            </w:r>
          </w:p>
        </w:tc>
        <w:tc>
          <w:tcPr>
            <w:tcW w:w="3100" w:type="dxa"/>
          </w:tcPr>
          <w:p w:rsidR="00A0108A" w:rsidRDefault="00A0108A" w:rsidP="00F303A5">
            <w:pPr>
              <w:pStyle w:val="TableParagraph"/>
              <w:ind w:right="19"/>
              <w:rPr>
                <w:sz w:val="16"/>
                <w:szCs w:val="16"/>
              </w:rPr>
            </w:pPr>
          </w:p>
          <w:p w:rsidR="00A0108A" w:rsidRDefault="00A0108A" w:rsidP="00F303A5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Anex Ugovora oko izdavanja rječnika Štrigovske skupine govora</w:t>
            </w:r>
          </w:p>
        </w:tc>
        <w:tc>
          <w:tcPr>
            <w:tcW w:w="2354" w:type="dxa"/>
          </w:tcPr>
          <w:p w:rsidR="00A0108A" w:rsidRDefault="00A0108A" w:rsidP="00A0108A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OGRANAK MATICE HRVATSKE</w:t>
            </w:r>
          </w:p>
          <w:p w:rsidR="00A0108A" w:rsidRDefault="00A0108A" w:rsidP="00A0108A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49843551860</w:t>
            </w:r>
          </w:p>
          <w:p w:rsidR="00A0108A" w:rsidRDefault="00A0108A" w:rsidP="00A0108A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DRAGUTIN LOVRE NČIĆ</w:t>
            </w:r>
          </w:p>
          <w:p w:rsidR="00A0108A" w:rsidRDefault="00A0108A" w:rsidP="00A0108A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1203686611</w:t>
            </w:r>
          </w:p>
        </w:tc>
        <w:tc>
          <w:tcPr>
            <w:tcW w:w="1666" w:type="dxa"/>
          </w:tcPr>
          <w:p w:rsidR="00A0108A" w:rsidRDefault="00A0108A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0108A" w:rsidRDefault="00A0108A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8" w:type="dxa"/>
          </w:tcPr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A0108A" w:rsidRDefault="00A0108A" w:rsidP="00F303A5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A0108A" w:rsidRDefault="00A0108A" w:rsidP="00F303A5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45.000,00 </w:t>
            </w:r>
          </w:p>
        </w:tc>
        <w:tc>
          <w:tcPr>
            <w:tcW w:w="1421" w:type="dxa"/>
          </w:tcPr>
          <w:p w:rsidR="00A0108A" w:rsidRDefault="00A0108A" w:rsidP="00F303A5">
            <w:pPr>
              <w:jc w:val="center"/>
              <w:rPr>
                <w:sz w:val="16"/>
                <w:szCs w:val="16"/>
              </w:rPr>
            </w:pPr>
          </w:p>
          <w:p w:rsidR="00A0108A" w:rsidRDefault="00A0108A" w:rsidP="00F3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31.12.2024.</w:t>
            </w:r>
          </w:p>
        </w:tc>
      </w:tr>
      <w:tr w:rsidR="00A0108A" w:rsidTr="00F303A5">
        <w:trPr>
          <w:trHeight w:val="594"/>
        </w:trPr>
        <w:tc>
          <w:tcPr>
            <w:tcW w:w="1469" w:type="dxa"/>
          </w:tcPr>
          <w:p w:rsidR="00A0108A" w:rsidRDefault="00A0108A" w:rsidP="00F7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108A" w:rsidRDefault="00A0108A" w:rsidP="00F73277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</w:p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07.12.2022.</w:t>
            </w:r>
          </w:p>
        </w:tc>
        <w:tc>
          <w:tcPr>
            <w:tcW w:w="3100" w:type="dxa"/>
          </w:tcPr>
          <w:p w:rsidR="00A0108A" w:rsidRDefault="00A0108A" w:rsidP="00F303A5">
            <w:pPr>
              <w:pStyle w:val="TableParagraph"/>
              <w:ind w:right="19"/>
              <w:rPr>
                <w:sz w:val="16"/>
                <w:szCs w:val="16"/>
              </w:rPr>
            </w:pPr>
          </w:p>
          <w:p w:rsidR="00A0108A" w:rsidRDefault="00A0108A" w:rsidP="00F303A5">
            <w:pPr>
              <w:pStyle w:val="TableParagraph"/>
              <w:ind w:right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obavljanju poslova skloništa za životnije na području Općine Štrigova</w:t>
            </w:r>
          </w:p>
        </w:tc>
        <w:tc>
          <w:tcPr>
            <w:tcW w:w="2354" w:type="dxa"/>
          </w:tcPr>
          <w:p w:rsidR="00A0108A" w:rsidRPr="00667501" w:rsidRDefault="00A0108A" w:rsidP="0094014B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67501">
              <w:rPr>
                <w:sz w:val="16"/>
                <w:szCs w:val="16"/>
              </w:rPr>
              <w:t xml:space="preserve">ZEU „PRIJATELJI ŽIVOTINJA“ </w:t>
            </w:r>
          </w:p>
          <w:p w:rsidR="00A0108A" w:rsidRPr="00667501" w:rsidRDefault="00A0108A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V. Nazora 56, Čakovec</w:t>
            </w:r>
          </w:p>
          <w:p w:rsidR="00A0108A" w:rsidRPr="00667501" w:rsidRDefault="00A0108A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38401518914</w:t>
            </w:r>
          </w:p>
        </w:tc>
        <w:tc>
          <w:tcPr>
            <w:tcW w:w="1666" w:type="dxa"/>
          </w:tcPr>
          <w:p w:rsidR="00A0108A" w:rsidRDefault="00A0108A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0108A" w:rsidRDefault="00A0108A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24/23</w:t>
            </w:r>
          </w:p>
        </w:tc>
        <w:tc>
          <w:tcPr>
            <w:tcW w:w="1678" w:type="dxa"/>
          </w:tcPr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N/P</w:t>
            </w:r>
          </w:p>
        </w:tc>
        <w:tc>
          <w:tcPr>
            <w:tcW w:w="1673" w:type="dxa"/>
          </w:tcPr>
          <w:p w:rsidR="00A0108A" w:rsidRDefault="00A0108A" w:rsidP="0094014B">
            <w:pPr>
              <w:pStyle w:val="TableParagraph"/>
              <w:ind w:right="339"/>
              <w:jc w:val="right"/>
              <w:rPr>
                <w:sz w:val="15"/>
              </w:rPr>
            </w:pPr>
          </w:p>
          <w:p w:rsidR="00A0108A" w:rsidRDefault="00A0108A" w:rsidP="0094014B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1.500,00 KN po psu</w:t>
            </w:r>
          </w:p>
          <w:p w:rsidR="00A0108A" w:rsidRDefault="00A0108A" w:rsidP="0094014B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7.000,00 kn godišnje</w:t>
            </w:r>
          </w:p>
        </w:tc>
        <w:tc>
          <w:tcPr>
            <w:tcW w:w="1421" w:type="dxa"/>
          </w:tcPr>
          <w:p w:rsidR="00A0108A" w:rsidRDefault="00A0108A" w:rsidP="00F303A5">
            <w:pPr>
              <w:jc w:val="center"/>
              <w:rPr>
                <w:sz w:val="16"/>
                <w:szCs w:val="16"/>
              </w:rPr>
            </w:pPr>
          </w:p>
          <w:p w:rsidR="00A0108A" w:rsidRDefault="004666AC" w:rsidP="00F3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</w:t>
            </w:r>
            <w:r w:rsidR="00A0108A">
              <w:rPr>
                <w:sz w:val="16"/>
                <w:szCs w:val="16"/>
              </w:rPr>
              <w:t>.</w:t>
            </w:r>
          </w:p>
        </w:tc>
      </w:tr>
      <w:tr w:rsidR="00A0108A" w:rsidTr="00F303A5">
        <w:trPr>
          <w:trHeight w:val="594"/>
        </w:trPr>
        <w:tc>
          <w:tcPr>
            <w:tcW w:w="1469" w:type="dxa"/>
          </w:tcPr>
          <w:p w:rsidR="00A0108A" w:rsidRDefault="00A0108A" w:rsidP="00F7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108A" w:rsidRDefault="00A0108A" w:rsidP="00F73277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2022</w:t>
            </w:r>
          </w:p>
        </w:tc>
        <w:tc>
          <w:tcPr>
            <w:tcW w:w="1126" w:type="dxa"/>
          </w:tcPr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</w:p>
          <w:p w:rsidR="00A0108A" w:rsidRDefault="00A0108A" w:rsidP="00F303A5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29.12.2022.</w:t>
            </w:r>
          </w:p>
        </w:tc>
        <w:tc>
          <w:tcPr>
            <w:tcW w:w="3100" w:type="dxa"/>
          </w:tcPr>
          <w:p w:rsidR="00A0108A" w:rsidRDefault="00A0108A" w:rsidP="0094014B">
            <w:pPr>
              <w:pStyle w:val="TableParagraph"/>
              <w:ind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izvršenju poslova i zadaća iz područja sustava civilne zaštite</w:t>
            </w:r>
          </w:p>
        </w:tc>
        <w:tc>
          <w:tcPr>
            <w:tcW w:w="2354" w:type="dxa"/>
          </w:tcPr>
          <w:p w:rsidR="00A0108A" w:rsidRPr="00667501" w:rsidRDefault="00A0108A" w:rsidP="0094014B">
            <w:pPr>
              <w:pStyle w:val="TableParagraph"/>
              <w:spacing w:before="1" w:line="159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667501">
              <w:rPr>
                <w:sz w:val="16"/>
                <w:szCs w:val="16"/>
              </w:rPr>
              <w:t>DEFENSOR</w:t>
            </w:r>
          </w:p>
          <w:p w:rsidR="00A0108A" w:rsidRPr="00667501" w:rsidRDefault="00A0108A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Zagrebačka 71, Varaždin</w:t>
            </w:r>
          </w:p>
          <w:p w:rsidR="00A0108A" w:rsidRPr="00667501" w:rsidRDefault="00A0108A" w:rsidP="0094014B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37596493956</w:t>
            </w:r>
          </w:p>
        </w:tc>
        <w:tc>
          <w:tcPr>
            <w:tcW w:w="1666" w:type="dxa"/>
          </w:tcPr>
          <w:p w:rsidR="00A0108A" w:rsidRDefault="00A0108A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0108A" w:rsidRDefault="004666AC" w:rsidP="0094014B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240-02/22-01/1</w:t>
            </w:r>
          </w:p>
        </w:tc>
        <w:tc>
          <w:tcPr>
            <w:tcW w:w="1678" w:type="dxa"/>
          </w:tcPr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0108A" w:rsidRDefault="00A0108A" w:rsidP="0094014B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2109/18-02/1-22/1</w:t>
            </w:r>
          </w:p>
        </w:tc>
        <w:tc>
          <w:tcPr>
            <w:tcW w:w="1673" w:type="dxa"/>
          </w:tcPr>
          <w:p w:rsidR="00A0108A" w:rsidRDefault="00A0108A" w:rsidP="0094014B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A0108A" w:rsidRDefault="004666AC" w:rsidP="0094014B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1.312,50 </w:t>
            </w:r>
            <w:r w:rsidR="00A0108A">
              <w:rPr>
                <w:sz w:val="15"/>
              </w:rPr>
              <w:t xml:space="preserve"> MJESEČNO</w:t>
            </w:r>
          </w:p>
        </w:tc>
        <w:tc>
          <w:tcPr>
            <w:tcW w:w="1421" w:type="dxa"/>
          </w:tcPr>
          <w:p w:rsidR="00A0108A" w:rsidRDefault="00A0108A" w:rsidP="00F303A5">
            <w:pPr>
              <w:jc w:val="center"/>
              <w:rPr>
                <w:sz w:val="16"/>
                <w:szCs w:val="16"/>
              </w:rPr>
            </w:pPr>
          </w:p>
          <w:p w:rsidR="004666AC" w:rsidRDefault="004666AC" w:rsidP="00F30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31.12.2023.</w:t>
            </w:r>
          </w:p>
        </w:tc>
      </w:tr>
    </w:tbl>
    <w:p w:rsidR="00FA0684" w:rsidRDefault="00FA0684"/>
    <w:p w:rsidR="00061856" w:rsidRDefault="00BB1EEE">
      <w:r>
        <w:t xml:space="preserve">   31.12.2022.</w:t>
      </w:r>
    </w:p>
    <w:p w:rsidR="00BB1EEE" w:rsidRDefault="00BB1EEE">
      <w:r>
        <w:t xml:space="preserve">   JEDINSTVENI UPRAVNI ODJEL OPĆINE ŠTRIGOVA</w:t>
      </w:r>
    </w:p>
    <w:sectPr w:rsidR="00BB1EEE" w:rsidSect="001A3013">
      <w:pgSz w:w="16840" w:h="11910" w:orient="landscape"/>
      <w:pgMar w:top="108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13"/>
    <w:rsid w:val="000471F2"/>
    <w:rsid w:val="00061856"/>
    <w:rsid w:val="00114503"/>
    <w:rsid w:val="00163114"/>
    <w:rsid w:val="001770A5"/>
    <w:rsid w:val="001A3013"/>
    <w:rsid w:val="00233492"/>
    <w:rsid w:val="002C7F58"/>
    <w:rsid w:val="003215EB"/>
    <w:rsid w:val="0033355C"/>
    <w:rsid w:val="003A2687"/>
    <w:rsid w:val="003B55CE"/>
    <w:rsid w:val="003D668A"/>
    <w:rsid w:val="00422452"/>
    <w:rsid w:val="004666AC"/>
    <w:rsid w:val="004C251F"/>
    <w:rsid w:val="00555C13"/>
    <w:rsid w:val="00560837"/>
    <w:rsid w:val="00582E10"/>
    <w:rsid w:val="0058339A"/>
    <w:rsid w:val="00595D11"/>
    <w:rsid w:val="00597EBA"/>
    <w:rsid w:val="005F2B5E"/>
    <w:rsid w:val="00640E3E"/>
    <w:rsid w:val="006426EC"/>
    <w:rsid w:val="00650176"/>
    <w:rsid w:val="00667501"/>
    <w:rsid w:val="006872F8"/>
    <w:rsid w:val="006C630B"/>
    <w:rsid w:val="006F0E0F"/>
    <w:rsid w:val="006F64A2"/>
    <w:rsid w:val="006F73EE"/>
    <w:rsid w:val="0071533E"/>
    <w:rsid w:val="007332D3"/>
    <w:rsid w:val="00750CE2"/>
    <w:rsid w:val="007D3830"/>
    <w:rsid w:val="00872C32"/>
    <w:rsid w:val="00877E02"/>
    <w:rsid w:val="00891020"/>
    <w:rsid w:val="008A7FC6"/>
    <w:rsid w:val="008E6403"/>
    <w:rsid w:val="008E7A1A"/>
    <w:rsid w:val="008F28A7"/>
    <w:rsid w:val="009515DA"/>
    <w:rsid w:val="00A0108A"/>
    <w:rsid w:val="00A06832"/>
    <w:rsid w:val="00A6089D"/>
    <w:rsid w:val="00AD26E4"/>
    <w:rsid w:val="00B017DC"/>
    <w:rsid w:val="00B226FE"/>
    <w:rsid w:val="00B74ADC"/>
    <w:rsid w:val="00B74CEB"/>
    <w:rsid w:val="00B815EB"/>
    <w:rsid w:val="00BB1886"/>
    <w:rsid w:val="00BB1EEE"/>
    <w:rsid w:val="00BF6D42"/>
    <w:rsid w:val="00CD1851"/>
    <w:rsid w:val="00CD34BA"/>
    <w:rsid w:val="00D41223"/>
    <w:rsid w:val="00D538B5"/>
    <w:rsid w:val="00D774AC"/>
    <w:rsid w:val="00D80AFB"/>
    <w:rsid w:val="00D8377E"/>
    <w:rsid w:val="00D96F68"/>
    <w:rsid w:val="00DA4307"/>
    <w:rsid w:val="00E7135F"/>
    <w:rsid w:val="00E76D7C"/>
    <w:rsid w:val="00F063CD"/>
    <w:rsid w:val="00F11181"/>
    <w:rsid w:val="00F303A5"/>
    <w:rsid w:val="00F73277"/>
    <w:rsid w:val="00FA0684"/>
    <w:rsid w:val="00FA75C3"/>
    <w:rsid w:val="00FE5D1C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12356"/>
  <w15:docId w15:val="{75C4611B-E666-46F4-89D0-ECEA711D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013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qFormat/>
    <w:rsid w:val="0066750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A3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A3013"/>
    <w:pPr>
      <w:spacing w:before="5"/>
    </w:pPr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1A3013"/>
  </w:style>
  <w:style w:type="paragraph" w:customStyle="1" w:styleId="TableParagraph">
    <w:name w:val="Table Paragraph"/>
    <w:basedOn w:val="Normal"/>
    <w:uiPriority w:val="1"/>
    <w:qFormat/>
    <w:rsid w:val="001A3013"/>
  </w:style>
  <w:style w:type="paragraph" w:styleId="NoSpacing">
    <w:name w:val="No Spacing"/>
    <w:uiPriority w:val="1"/>
    <w:qFormat/>
    <w:rsid w:val="005F2B5E"/>
    <w:rPr>
      <w:rFonts w:ascii="Calibri" w:eastAsia="Calibri" w:hAnsi="Calibri" w:cs="Calibri"/>
      <w:lang w:val="hr-HR"/>
    </w:rPr>
  </w:style>
  <w:style w:type="character" w:customStyle="1" w:styleId="Heading1Char">
    <w:name w:val="Heading 1 Char"/>
    <w:basedOn w:val="DefaultParagraphFont"/>
    <w:link w:val="Heading1"/>
    <w:rsid w:val="00667501"/>
    <w:rPr>
      <w:rFonts w:ascii="Times New Roman" w:eastAsia="Times New Roman" w:hAnsi="Times New Roman" w:cs="Times New Roman"/>
      <w:b/>
      <w:bCs/>
      <w:i/>
      <w:iCs/>
      <w:sz w:val="32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9363-3627-426B-9278-9ADA3CF6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 2020.xlsx</vt:lpstr>
    </vt:vector>
  </TitlesOfParts>
  <Company/>
  <LinksUpToDate>false</LinksUpToDate>
  <CharactersWithSpaces>19969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2020.xlsx</dc:title>
  <dc:creator>Korisnik</dc:creator>
  <cp:lastModifiedBy>Mario Vražić</cp:lastModifiedBy>
  <cp:revision>32</cp:revision>
  <cp:lastPrinted>2023-01-13T12:40:00Z</cp:lastPrinted>
  <dcterms:created xsi:type="dcterms:W3CDTF">2022-02-28T09:22:00Z</dcterms:created>
  <dcterms:modified xsi:type="dcterms:W3CDTF">2023-06-02T07:18:00Z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2022-02-28T00:00:00Z</vt:filetime>
  </property>
</Properties>
</file>